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174"/>
        <w:gridCol w:w="2203"/>
        <w:gridCol w:w="1102"/>
        <w:gridCol w:w="1101"/>
        <w:gridCol w:w="2166"/>
        <w:gridCol w:w="2044"/>
      </w:tblGrid>
      <w:tr w:rsidR="009845E5" w:rsidRPr="004271AA" w14:paraId="6B6CC38A" w14:textId="77777777" w:rsidTr="009845E5">
        <w:tc>
          <w:tcPr>
            <w:tcW w:w="2174" w:type="dxa"/>
            <w:shd w:val="clear" w:color="auto" w:fill="FFFFFF" w:themeFill="background1"/>
          </w:tcPr>
          <w:p w14:paraId="0B561824" w14:textId="77777777" w:rsidR="009845E5" w:rsidRPr="00440040" w:rsidRDefault="009845E5" w:rsidP="009845E5">
            <w:pPr>
              <w:rPr>
                <w:rFonts w:ascii="Minion Pro" w:hAnsi="Minion Pro" w:cs="Times New Roman"/>
                <w:b/>
                <w:color w:val="D60093"/>
                <w:lang w:val="sr-Cyrl-RS"/>
              </w:rPr>
            </w:pPr>
            <w:r w:rsidRPr="00440040">
              <w:rPr>
                <w:rFonts w:ascii="Minion Pro" w:hAnsi="Minion Pro" w:cs="Times New Roman"/>
                <w:b/>
                <w:color w:val="D60093"/>
                <w:lang w:val="sr-Cyrl-RS"/>
              </w:rPr>
              <w:t>Школа:</w:t>
            </w:r>
          </w:p>
          <w:p w14:paraId="7D3C54F6" w14:textId="00E8C432" w:rsidR="009845E5" w:rsidRPr="004271AA" w:rsidRDefault="009845E5" w:rsidP="009845E5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D84A9D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ОШ „ 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Јелена Ћетковић</w:t>
            </w:r>
            <w:r w:rsidRPr="00D84A9D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“</w:t>
            </w:r>
          </w:p>
        </w:tc>
        <w:tc>
          <w:tcPr>
            <w:tcW w:w="2203" w:type="dxa"/>
            <w:shd w:val="clear" w:color="auto" w:fill="FFFFFF" w:themeFill="background1"/>
          </w:tcPr>
          <w:p w14:paraId="7CBB5E98" w14:textId="77777777" w:rsidR="009845E5" w:rsidRPr="00440040" w:rsidRDefault="009845E5" w:rsidP="009845E5">
            <w:pPr>
              <w:rPr>
                <w:rFonts w:ascii="Minion Pro" w:hAnsi="Minion Pro" w:cs="Times New Roman"/>
                <w:b/>
                <w:color w:val="CC3399"/>
                <w:lang w:val="sr-Cyrl-RS"/>
              </w:rPr>
            </w:pPr>
            <w:r w:rsidRPr="00440040">
              <w:rPr>
                <w:rFonts w:ascii="Minion Pro" w:hAnsi="Minion Pro" w:cs="Times New Roman"/>
                <w:b/>
                <w:color w:val="CC3399"/>
                <w:lang w:val="sr-Cyrl-RS"/>
              </w:rPr>
              <w:t>Наставник:</w:t>
            </w:r>
          </w:p>
          <w:p w14:paraId="6B2E29DA" w14:textId="3B28E269" w:rsidR="009845E5" w:rsidRPr="004271AA" w:rsidRDefault="009845E5" w:rsidP="009845E5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Јагода Ђинђић Тасевски</w:t>
            </w:r>
          </w:p>
        </w:tc>
        <w:tc>
          <w:tcPr>
            <w:tcW w:w="2203" w:type="dxa"/>
            <w:gridSpan w:val="2"/>
            <w:shd w:val="clear" w:color="auto" w:fill="FFFFFF" w:themeFill="background1"/>
          </w:tcPr>
          <w:p w14:paraId="6F1F90D3" w14:textId="77777777" w:rsidR="009845E5" w:rsidRPr="00440040" w:rsidRDefault="009845E5" w:rsidP="009845E5">
            <w:pPr>
              <w:rPr>
                <w:rFonts w:ascii="Minion Pro" w:hAnsi="Minion Pro" w:cs="Times New Roman"/>
                <w:b/>
                <w:color w:val="D60093"/>
                <w:lang w:val="sr-Cyrl-RS"/>
              </w:rPr>
            </w:pPr>
            <w:r w:rsidRPr="00440040">
              <w:rPr>
                <w:rFonts w:ascii="Minion Pro" w:hAnsi="Minion Pro" w:cs="Times New Roman"/>
                <w:b/>
                <w:color w:val="D60093"/>
                <w:lang w:val="sr-Cyrl-RS"/>
              </w:rPr>
              <w:t>Предмет:</w:t>
            </w:r>
          </w:p>
          <w:p w14:paraId="14450EA1" w14:textId="2903E411" w:rsidR="009845E5" w:rsidRPr="004271AA" w:rsidRDefault="009845E5" w:rsidP="009845E5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D84A9D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166" w:type="dxa"/>
            <w:shd w:val="clear" w:color="auto" w:fill="FFFFFF" w:themeFill="background1"/>
          </w:tcPr>
          <w:p w14:paraId="660F1570" w14:textId="77777777" w:rsidR="009845E5" w:rsidRPr="00440040" w:rsidRDefault="009845E5" w:rsidP="009845E5">
            <w:pPr>
              <w:rPr>
                <w:rFonts w:ascii="Minion Pro" w:hAnsi="Minion Pro" w:cs="Times New Roman"/>
                <w:b/>
                <w:color w:val="D60093"/>
                <w:lang w:val="sr-Cyrl-RS"/>
              </w:rPr>
            </w:pPr>
            <w:r w:rsidRPr="00440040">
              <w:rPr>
                <w:rFonts w:ascii="Minion Pro" w:hAnsi="Minion Pro" w:cs="Times New Roman"/>
                <w:b/>
                <w:color w:val="D60093"/>
                <w:lang w:val="sr-Cyrl-RS"/>
              </w:rPr>
              <w:t>Разред и одељење:</w:t>
            </w:r>
          </w:p>
          <w:p w14:paraId="49217B7E" w14:textId="6BB64A91" w:rsidR="009845E5" w:rsidRPr="004271AA" w:rsidRDefault="009845E5" w:rsidP="009845E5">
            <w:pPr>
              <w:jc w:val="center"/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b/>
                <w:sz w:val="28"/>
                <w:szCs w:val="28"/>
                <w:lang w:val="sr-Latn-RS"/>
              </w:rPr>
              <w:t>7</w:t>
            </w:r>
            <w:r w:rsidRPr="00D84A9D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 xml:space="preserve"> / </w:t>
            </w:r>
            <w:r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1,5</w:t>
            </w:r>
          </w:p>
        </w:tc>
        <w:tc>
          <w:tcPr>
            <w:tcW w:w="2044" w:type="dxa"/>
            <w:shd w:val="clear" w:color="auto" w:fill="FFFFFF" w:themeFill="background1"/>
          </w:tcPr>
          <w:p w14:paraId="7A5E1E97" w14:textId="77777777" w:rsidR="009845E5" w:rsidRPr="00440040" w:rsidRDefault="009845E5" w:rsidP="009845E5">
            <w:pPr>
              <w:rPr>
                <w:rFonts w:ascii="Minion Pro" w:hAnsi="Minion Pro" w:cs="Times New Roman"/>
                <w:b/>
                <w:color w:val="D60093"/>
                <w:lang w:val="sr-Cyrl-RS"/>
              </w:rPr>
            </w:pPr>
            <w:r w:rsidRPr="00440040">
              <w:rPr>
                <w:rFonts w:ascii="Minion Pro" w:hAnsi="Minion Pro" w:cs="Times New Roman"/>
                <w:b/>
                <w:color w:val="D60093"/>
                <w:lang w:val="sr-Cyrl-RS"/>
              </w:rPr>
              <w:t>Редни број часа:</w:t>
            </w:r>
          </w:p>
          <w:p w14:paraId="1554A5E3" w14:textId="3103EDEF" w:rsidR="009845E5" w:rsidRPr="004271AA" w:rsidRDefault="009845E5" w:rsidP="009845E5">
            <w:pPr>
              <w:jc w:val="center"/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b/>
                <w:sz w:val="28"/>
                <w:szCs w:val="28"/>
                <w:lang w:val="sr-Latn-RS"/>
              </w:rPr>
              <w:t>21</w:t>
            </w:r>
            <w:r w:rsidRPr="00D84A9D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.</w:t>
            </w:r>
          </w:p>
        </w:tc>
      </w:tr>
      <w:tr w:rsidR="000F3373" w:rsidRPr="004271AA" w14:paraId="0AEE7030" w14:textId="77777777" w:rsidTr="009845E5">
        <w:tc>
          <w:tcPr>
            <w:tcW w:w="5479" w:type="dxa"/>
            <w:gridSpan w:val="3"/>
            <w:shd w:val="clear" w:color="auto" w:fill="FFFFFF" w:themeFill="background1"/>
          </w:tcPr>
          <w:p w14:paraId="46966950" w14:textId="77777777" w:rsidR="000F3373" w:rsidRPr="00EE396C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EE396C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Наставна тема:</w:t>
            </w:r>
          </w:p>
          <w:p w14:paraId="1352F65C" w14:textId="77777777" w:rsidR="000F3373" w:rsidRPr="004271AA" w:rsidRDefault="00AD11D7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РЕАЛНИ</w:t>
            </w:r>
            <w:r w:rsidR="00E1564F"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БРОЈЕВИ</w:t>
            </w:r>
          </w:p>
        </w:tc>
        <w:tc>
          <w:tcPr>
            <w:tcW w:w="5311" w:type="dxa"/>
            <w:gridSpan w:val="3"/>
            <w:shd w:val="clear" w:color="auto" w:fill="FFFFFF" w:themeFill="background1"/>
          </w:tcPr>
          <w:p w14:paraId="70C1E828" w14:textId="77777777" w:rsidR="000F3373" w:rsidRPr="00EE396C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EE396C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Наставна јединица:</w:t>
            </w:r>
          </w:p>
          <w:p w14:paraId="59F44456" w14:textId="77777777" w:rsidR="000F3373" w:rsidRPr="004271AA" w:rsidRDefault="00874F22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C4F96">
              <w:rPr>
                <w:rFonts w:ascii="Minion Pro" w:eastAsia="Arial" w:hAnsi="Minion Pro" w:cs="Times New Roman"/>
                <w:iCs/>
                <w:kern w:val="24"/>
                <w:sz w:val="24"/>
                <w:szCs w:val="24"/>
                <w:lang w:val="sr-Cyrl-RS"/>
              </w:rPr>
              <w:t>Функција директне пропорционалности</w:t>
            </w:r>
          </w:p>
        </w:tc>
      </w:tr>
      <w:tr w:rsidR="000F3373" w:rsidRPr="004271AA" w14:paraId="3DC9AB6C" w14:textId="77777777" w:rsidTr="009845E5">
        <w:tc>
          <w:tcPr>
            <w:tcW w:w="5479" w:type="dxa"/>
            <w:gridSpan w:val="3"/>
            <w:shd w:val="clear" w:color="auto" w:fill="FFFFFF" w:themeFill="background1"/>
          </w:tcPr>
          <w:p w14:paraId="785285D9" w14:textId="77777777" w:rsidR="000F3373" w:rsidRPr="00EE396C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EE396C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Циљ часа:</w:t>
            </w:r>
          </w:p>
          <w:p w14:paraId="10E5E0AD" w14:textId="77777777" w:rsidR="000F3373" w:rsidRPr="004271AA" w:rsidRDefault="002B0CFF" w:rsidP="008227F7">
            <w:pPr>
              <w:tabs>
                <w:tab w:val="center" w:pos="4800"/>
                <w:tab w:val="right" w:pos="9500"/>
              </w:tabs>
              <w:rPr>
                <w:rFonts w:ascii="Minion Pro" w:hAnsi="Minion Pro"/>
                <w:noProof/>
                <w:sz w:val="24"/>
                <w:szCs w:val="24"/>
              </w:rPr>
            </w:pPr>
            <w:r w:rsidRPr="004271AA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-</w:t>
            </w:r>
            <w:r w:rsidRPr="004271AA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 </w:t>
            </w:r>
            <w:r w:rsidR="008227F7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Увежбати </w:t>
            </w:r>
            <w:r w:rsidR="00EC730D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решавање практичних проблема коришћењем особина пропорција.</w:t>
            </w:r>
          </w:p>
        </w:tc>
        <w:tc>
          <w:tcPr>
            <w:tcW w:w="5311" w:type="dxa"/>
            <w:gridSpan w:val="3"/>
            <w:shd w:val="clear" w:color="auto" w:fill="FFFFFF" w:themeFill="background1"/>
          </w:tcPr>
          <w:p w14:paraId="5DE916A7" w14:textId="77777777" w:rsidR="000F3373" w:rsidRPr="00EE396C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EE396C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Очекивани исходи</w:t>
            </w:r>
            <w:r w:rsidR="00F16556" w:rsidRPr="00EE396C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 xml:space="preserve"> (ученик ће бити у стању да)</w:t>
            </w:r>
            <w:r w:rsidRPr="00EE396C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:</w:t>
            </w:r>
          </w:p>
          <w:p w14:paraId="5216DB49" w14:textId="77777777" w:rsidR="00EC730D" w:rsidRPr="000E6DFE" w:rsidRDefault="00EC730D" w:rsidP="00EC730D">
            <w:pPr>
              <w:numPr>
                <w:ilvl w:val="0"/>
                <w:numId w:val="8"/>
              </w:numPr>
              <w:tabs>
                <w:tab w:val="num" w:pos="288"/>
              </w:tabs>
              <w:ind w:left="288" w:hanging="288"/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</w:pPr>
            <w:r w:rsidRPr="000E6DFE"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  <w:t>примени продужену пропорцију у реалним ситуацијама;</w:t>
            </w:r>
          </w:p>
          <w:p w14:paraId="51E75875" w14:textId="77777777" w:rsidR="00467437" w:rsidRPr="004271AA" w:rsidRDefault="00467437" w:rsidP="00467437">
            <w:pPr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</w:pPr>
          </w:p>
          <w:p w14:paraId="333971A6" w14:textId="77777777" w:rsidR="00206EED" w:rsidRPr="004271AA" w:rsidRDefault="00206EED" w:rsidP="00AD11D7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</w:tc>
      </w:tr>
      <w:tr w:rsidR="000F3373" w:rsidRPr="004271AA" w14:paraId="4A0834C4" w14:textId="77777777" w:rsidTr="009845E5">
        <w:tc>
          <w:tcPr>
            <w:tcW w:w="5479" w:type="dxa"/>
            <w:gridSpan w:val="3"/>
            <w:shd w:val="clear" w:color="auto" w:fill="FFFFFF" w:themeFill="background1"/>
          </w:tcPr>
          <w:p w14:paraId="7CC217F6" w14:textId="77777777" w:rsidR="000F3373" w:rsidRPr="00EE396C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EE396C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Тип часа:</w:t>
            </w:r>
          </w:p>
          <w:p w14:paraId="3D1E2E61" w14:textId="77777777" w:rsidR="000F3373" w:rsidRPr="004271AA" w:rsidRDefault="00E876E1" w:rsidP="00CD140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у</w:t>
            </w:r>
            <w:r w:rsidR="00CD140D"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тврђивање</w:t>
            </w:r>
          </w:p>
        </w:tc>
        <w:tc>
          <w:tcPr>
            <w:tcW w:w="5311" w:type="dxa"/>
            <w:gridSpan w:val="3"/>
            <w:shd w:val="clear" w:color="auto" w:fill="FFFFFF" w:themeFill="background1"/>
          </w:tcPr>
          <w:p w14:paraId="49E61C60" w14:textId="77777777" w:rsidR="000F3373" w:rsidRPr="00EE396C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EE396C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Облик рада:</w:t>
            </w:r>
          </w:p>
          <w:p w14:paraId="1BDB6040" w14:textId="5AAA953F" w:rsidR="000F3373" w:rsidRPr="004271AA" w:rsidRDefault="00E876E1" w:rsidP="00E876E1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Комбиновани</w:t>
            </w:r>
          </w:p>
        </w:tc>
      </w:tr>
      <w:tr w:rsidR="000F3373" w:rsidRPr="004271AA" w14:paraId="3E04A934" w14:textId="77777777" w:rsidTr="009845E5">
        <w:tc>
          <w:tcPr>
            <w:tcW w:w="5479" w:type="dxa"/>
            <w:gridSpan w:val="3"/>
            <w:shd w:val="clear" w:color="auto" w:fill="FFFFFF" w:themeFill="background1"/>
          </w:tcPr>
          <w:p w14:paraId="37DD21EA" w14:textId="77777777" w:rsidR="000F3373" w:rsidRPr="00EE396C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EE396C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Планиране активности наставника:</w:t>
            </w:r>
          </w:p>
          <w:p w14:paraId="396AD843" w14:textId="77777777" w:rsidR="000F3373" w:rsidRPr="004271AA" w:rsidRDefault="00502546" w:rsidP="00AD11D7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Развија и води дискусију, наводи ученике на закључак ако је потребно.</w:t>
            </w:r>
          </w:p>
          <w:p w14:paraId="52F75C67" w14:textId="77777777" w:rsidR="00B1415D" w:rsidRPr="004271AA" w:rsidRDefault="00B1415D" w:rsidP="00AD11D7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Диференцира захтеве у складу са напредовањем ученика.</w:t>
            </w:r>
          </w:p>
          <w:p w14:paraId="76A0C1FE" w14:textId="77777777" w:rsidR="00502546" w:rsidRPr="004271AA" w:rsidRDefault="00502546" w:rsidP="00AD11D7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Прати и вреднује рад ученика.</w:t>
            </w:r>
          </w:p>
        </w:tc>
        <w:tc>
          <w:tcPr>
            <w:tcW w:w="5311" w:type="dxa"/>
            <w:gridSpan w:val="3"/>
            <w:shd w:val="clear" w:color="auto" w:fill="FFFFFF" w:themeFill="background1"/>
          </w:tcPr>
          <w:p w14:paraId="103F20AB" w14:textId="77777777" w:rsidR="000F3373" w:rsidRPr="00EE396C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EE396C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Планиране активности ученика:</w:t>
            </w:r>
          </w:p>
          <w:p w14:paraId="60D4E91B" w14:textId="77777777" w:rsidR="000F3373" w:rsidRPr="004271AA" w:rsidRDefault="00502546" w:rsidP="00AD11D7">
            <w:pPr>
              <w:pStyle w:val="ListParagraph"/>
              <w:numPr>
                <w:ilvl w:val="0"/>
                <w:numId w:val="2"/>
              </w:numPr>
              <w:ind w:left="290" w:hanging="290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Повезује, дискутује, изводи закључке.</w:t>
            </w:r>
          </w:p>
          <w:p w14:paraId="62FF985C" w14:textId="77777777" w:rsidR="00502546" w:rsidRPr="004271AA" w:rsidRDefault="00502546" w:rsidP="00AD11D7">
            <w:pPr>
              <w:pStyle w:val="ListParagraph"/>
              <w:numPr>
                <w:ilvl w:val="0"/>
                <w:numId w:val="2"/>
              </w:numPr>
              <w:ind w:left="290" w:hanging="290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Активно учествује у анализи задатка.</w:t>
            </w:r>
          </w:p>
          <w:p w14:paraId="0284DC50" w14:textId="77777777" w:rsidR="00F16556" w:rsidRPr="004271AA" w:rsidRDefault="00F16556" w:rsidP="00AD11D7">
            <w:pPr>
              <w:pStyle w:val="ListParagraph"/>
              <w:numPr>
                <w:ilvl w:val="0"/>
                <w:numId w:val="2"/>
              </w:numPr>
              <w:ind w:left="290" w:hanging="290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Прави математички модел проблема из реалног живота.</w:t>
            </w:r>
          </w:p>
        </w:tc>
      </w:tr>
      <w:tr w:rsidR="000F3373" w:rsidRPr="004271AA" w14:paraId="552184DC" w14:textId="77777777" w:rsidTr="009845E5">
        <w:tc>
          <w:tcPr>
            <w:tcW w:w="10790" w:type="dxa"/>
            <w:gridSpan w:val="6"/>
            <w:shd w:val="clear" w:color="auto" w:fill="FFFFFF" w:themeFill="background1"/>
          </w:tcPr>
          <w:p w14:paraId="53DBF5F3" w14:textId="77777777" w:rsidR="000F3373" w:rsidRPr="00EE396C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EE396C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Провера остварености исхода:</w:t>
            </w:r>
          </w:p>
          <w:p w14:paraId="387755C0" w14:textId="77777777" w:rsidR="000F3373" w:rsidRPr="004271AA" w:rsidRDefault="00E613A6" w:rsidP="000F51B1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Тачно решени задаци </w:t>
            </w:r>
            <w:r w:rsidR="000F51B1"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у свесци и на табли.</w:t>
            </w:r>
          </w:p>
        </w:tc>
      </w:tr>
      <w:tr w:rsidR="000F3373" w:rsidRPr="004271AA" w14:paraId="1B9B1603" w14:textId="77777777" w:rsidTr="009845E5">
        <w:tc>
          <w:tcPr>
            <w:tcW w:w="10790" w:type="dxa"/>
            <w:gridSpan w:val="6"/>
            <w:shd w:val="clear" w:color="auto" w:fill="FFFFFF" w:themeFill="background1"/>
          </w:tcPr>
          <w:p w14:paraId="01F2CB29" w14:textId="77777777" w:rsidR="000F3373" w:rsidRPr="00EE396C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EE396C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Коришћена литература:</w:t>
            </w:r>
          </w:p>
          <w:p w14:paraId="5A689233" w14:textId="77777777" w:rsidR="00CF78CA" w:rsidRPr="004271AA" w:rsidRDefault="00E876E1" w:rsidP="00AD11D7">
            <w:pPr>
              <w:pStyle w:val="ListParagraph"/>
              <w:numPr>
                <w:ilvl w:val="0"/>
                <w:numId w:val="3"/>
              </w:numPr>
              <w:ind w:left="313" w:hanging="313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МАТЕМАТИКА, збирка</w:t>
            </w:r>
            <w:r w:rsidR="00CF78CA"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за </w:t>
            </w:r>
            <w:r w:rsidR="009C6AC8"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7.</w:t>
            </w:r>
            <w:r w:rsidR="00CF78CA"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разр</w:t>
            </w:r>
            <w:r w:rsidR="009C6AC8"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ед основне школе, МАТЕМАТИСКОП, Н. Вигњевић, Г. Поповић, В. Стојановић, Н. Алимпић.</w:t>
            </w:r>
          </w:p>
          <w:p w14:paraId="78BD921B" w14:textId="77777777" w:rsidR="000F3373" w:rsidRPr="004271AA" w:rsidRDefault="00CF78CA" w:rsidP="00AD11D7">
            <w:pPr>
              <w:pStyle w:val="ListParagraph"/>
              <w:numPr>
                <w:ilvl w:val="0"/>
                <w:numId w:val="3"/>
              </w:numPr>
              <w:ind w:left="313" w:hanging="313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Електронски додатак, Н. Вигњевић, Г. Поповић, В. Стојановић</w:t>
            </w:r>
            <w:r w:rsidR="001402B1"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, Н. Алимпић</w:t>
            </w:r>
            <w:r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</w:p>
        </w:tc>
      </w:tr>
      <w:tr w:rsidR="000F3373" w:rsidRPr="004271AA" w14:paraId="571BFAB9" w14:textId="77777777" w:rsidTr="009845E5">
        <w:tc>
          <w:tcPr>
            <w:tcW w:w="10790" w:type="dxa"/>
            <w:gridSpan w:val="6"/>
            <w:shd w:val="clear" w:color="auto" w:fill="FFFFFF" w:themeFill="background1"/>
          </w:tcPr>
          <w:p w14:paraId="27A842D7" w14:textId="77777777" w:rsidR="00E876E1" w:rsidRPr="004271AA" w:rsidRDefault="00E876E1" w:rsidP="00E876E1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Ученици на клупама имају </w:t>
            </w:r>
            <w:r w:rsidRPr="004271AA">
              <w:rPr>
                <w:rFonts w:ascii="Minion Pro" w:hAnsi="Minion Pro" w:cs="Times New Roman"/>
                <w:b/>
                <w:color w:val="0070C0"/>
                <w:sz w:val="24"/>
                <w:szCs w:val="24"/>
                <w:lang w:val="sr-Cyrl-RS"/>
              </w:rPr>
              <w:t>Збирку</w:t>
            </w:r>
            <w:r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</w:p>
          <w:p w14:paraId="7D18EC19" w14:textId="77777777" w:rsidR="004E64BD" w:rsidRPr="004271AA" w:rsidRDefault="004E64BD" w:rsidP="00E876E1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40266B8D" w14:textId="77777777" w:rsidR="000F3373" w:rsidRPr="004271AA" w:rsidRDefault="00BF4B8D">
            <w:pPr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</w:pPr>
            <w:r w:rsidRPr="004271AA"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  <w:t>Уводни део</w:t>
            </w:r>
            <w:r w:rsidRPr="004271AA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>:</w:t>
            </w:r>
            <w:r w:rsidR="00224EA6" w:rsidRPr="004271AA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 xml:space="preserve"> </w:t>
            </w:r>
          </w:p>
          <w:p w14:paraId="1CF8CC6D" w14:textId="77777777" w:rsidR="00AA6EFA" w:rsidRDefault="00EC730D" w:rsidP="004271AA">
            <w:pPr>
              <w:tabs>
                <w:tab w:val="center" w:pos="4800"/>
                <w:tab w:val="right" w:pos="9500"/>
              </w:tabs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anchor distT="0" distB="0" distL="114300" distR="114300" simplePos="0" relativeHeight="251658240" behindDoc="0" locked="0" layoutInCell="1" allowOverlap="1" wp14:anchorId="015437CF" wp14:editId="16EDB40D">
                  <wp:simplePos x="0" y="0"/>
                  <wp:positionH relativeFrom="column">
                    <wp:posOffset>248920</wp:posOffset>
                  </wp:positionH>
                  <wp:positionV relativeFrom="paragraph">
                    <wp:posOffset>248285</wp:posOffset>
                  </wp:positionV>
                  <wp:extent cx="6210300" cy="923925"/>
                  <wp:effectExtent l="0" t="0" r="0" b="9525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0300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E0572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             Поновимо:</w:t>
            </w:r>
          </w:p>
          <w:p w14:paraId="0FC74106" w14:textId="77777777" w:rsidR="00CE0572" w:rsidRPr="004271AA" w:rsidRDefault="00CE0572" w:rsidP="004271AA">
            <w:pPr>
              <w:tabs>
                <w:tab w:val="center" w:pos="4800"/>
                <w:tab w:val="right" w:pos="9500"/>
              </w:tabs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6A164B55" w14:textId="77777777" w:rsidR="00FD05A4" w:rsidRPr="004271AA" w:rsidRDefault="00BF4B8D">
            <w:pPr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</w:pPr>
            <w:r w:rsidRPr="004271AA"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  <w:t>Главни део</w:t>
            </w:r>
            <w:r w:rsidRPr="004271AA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>:</w:t>
            </w:r>
            <w:r w:rsidR="00224EA6" w:rsidRPr="004271AA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 xml:space="preserve"> </w:t>
            </w:r>
          </w:p>
          <w:p w14:paraId="7454F902" w14:textId="77777777" w:rsidR="00A475AE" w:rsidRPr="004271AA" w:rsidRDefault="00A475AE">
            <w:pPr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</w:pPr>
          </w:p>
          <w:p w14:paraId="7AE1A89A" w14:textId="77777777" w:rsidR="008C4CB4" w:rsidRDefault="00CE0572" w:rsidP="00916F2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Р</w:t>
            </w:r>
            <w:r w:rsidR="004271AA" w:rsidRPr="004271AA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ешавамо </w:t>
            </w:r>
            <w:r>
              <w:rPr>
                <w:rFonts w:ascii="Minion Pro" w:eastAsia="Times New Roman" w:hAnsi="Minion Pro" w:cs="Times New Roman"/>
                <w:b/>
                <w:bCs/>
                <w:noProof/>
                <w:color w:val="FF0000"/>
                <w:sz w:val="24"/>
                <w:szCs w:val="24"/>
              </w:rPr>
              <w:t>задатке</w:t>
            </w:r>
            <w:r w:rsidR="00EC730D"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</w:rPr>
              <w:t xml:space="preserve"> 208</w:t>
            </w: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, </w:t>
            </w:r>
            <w:r w:rsidR="00EC730D"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  <w:lang w:val="sr-Cyrl-RS"/>
              </w:rPr>
              <w:t>209</w:t>
            </w: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, </w:t>
            </w:r>
            <w:r w:rsidR="00EC730D"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  <w:lang w:val="sr-Cyrl-RS"/>
              </w:rPr>
              <w:t>210</w:t>
            </w: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>.</w:t>
            </w:r>
            <w:r w:rsidR="008C4CB4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 </w:t>
            </w:r>
          </w:p>
          <w:p w14:paraId="3E0E04EC" w14:textId="77777777" w:rsidR="004271AA" w:rsidRPr="004271AA" w:rsidRDefault="004271AA" w:rsidP="00916F2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  <w:r w:rsidRPr="004271AA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Затим, решавамо </w:t>
            </w:r>
            <w:r w:rsidR="00CE0572">
              <w:rPr>
                <w:rFonts w:ascii="Minion Pro" w:eastAsia="Times New Roman" w:hAnsi="Minion Pro" w:cs="Times New Roman"/>
                <w:b/>
                <w:bCs/>
                <w:noProof/>
                <w:color w:val="FF0000"/>
                <w:sz w:val="24"/>
                <w:szCs w:val="24"/>
              </w:rPr>
              <w:t>задатке</w:t>
            </w:r>
            <w:r w:rsidR="00CE0572"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</w:rPr>
              <w:t xml:space="preserve"> </w:t>
            </w:r>
            <w:r w:rsidR="00EC730D"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  <w:lang w:val="sr-Cyrl-RS"/>
              </w:rPr>
              <w:t>214</w:t>
            </w:r>
            <w:r w:rsidR="00CE0572"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  <w:lang w:val="sr-Cyrl-RS"/>
              </w:rPr>
              <w:t xml:space="preserve"> </w:t>
            </w:r>
            <w:r w:rsidR="00CE0572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и </w:t>
            </w:r>
            <w:r w:rsidR="00EC730D"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</w:rPr>
              <w:t>215</w:t>
            </w:r>
            <w:r w:rsidRPr="004271AA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>.</w:t>
            </w:r>
          </w:p>
          <w:p w14:paraId="3ADF97A5" w14:textId="77777777" w:rsidR="00D218FA" w:rsidRPr="004271AA" w:rsidRDefault="00D218FA" w:rsidP="000F51B1">
            <w:pPr>
              <w:widowControl w:val="0"/>
              <w:tabs>
                <w:tab w:val="center" w:pos="4800"/>
                <w:tab w:val="right" w:pos="9500"/>
              </w:tabs>
              <w:autoSpaceDE w:val="0"/>
              <w:autoSpaceDN w:val="0"/>
              <w:adjustRightInd w:val="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</w:p>
          <w:p w14:paraId="2EC95A7A" w14:textId="77777777" w:rsidR="006D64B9" w:rsidRPr="004271AA" w:rsidRDefault="00BF4B8D">
            <w:pPr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</w:pPr>
            <w:r w:rsidRPr="004271AA"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  <w:t>Завршни део</w:t>
            </w:r>
            <w:r w:rsidRPr="004271AA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>:</w:t>
            </w:r>
            <w:r w:rsidR="00224EA6" w:rsidRPr="004271AA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 xml:space="preserve"> </w:t>
            </w:r>
          </w:p>
          <w:p w14:paraId="7DA0C35F" w14:textId="77777777" w:rsidR="002223EC" w:rsidRPr="004271AA" w:rsidRDefault="004922BF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   </w:t>
            </w:r>
            <w:r w:rsidR="00FB322B" w:rsidRPr="004271AA"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  <w:t>Домаћи задат</w:t>
            </w:r>
            <w:r w:rsidR="00D520B2" w:rsidRPr="004271AA"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  <w:t>ак</w:t>
            </w:r>
            <w:r w:rsidR="00E613A6"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:</w:t>
            </w:r>
            <w:r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</w:p>
          <w:p w14:paraId="1B74178A" w14:textId="77777777" w:rsidR="00224EA6" w:rsidRDefault="002223EC">
            <w:pPr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  <w:r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   </w:t>
            </w:r>
            <w:r w:rsidR="00D520B2" w:rsidRPr="004271AA">
              <w:rPr>
                <w:rFonts w:ascii="Minion Pro" w:hAnsi="Minion Pro" w:cs="Times New Roman"/>
                <w:b/>
                <w:color w:val="0070C0"/>
                <w:sz w:val="24"/>
                <w:szCs w:val="24"/>
                <w:lang w:val="sr-Cyrl-RS"/>
              </w:rPr>
              <w:t>Збирка</w:t>
            </w:r>
            <w:r w:rsidR="006D64B9"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стране </w:t>
            </w:r>
            <w:r w:rsidR="00EC730D">
              <w:rPr>
                <w:rFonts w:ascii="Minion Pro" w:hAnsi="Minion Pro" w:cs="Times New Roman"/>
                <w:sz w:val="24"/>
                <w:szCs w:val="24"/>
                <w:lang w:val="sr-Cyrl-RS"/>
              </w:rPr>
              <w:t>26</w:t>
            </w:r>
            <w:r w:rsidR="006D64B9"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и </w:t>
            </w:r>
            <w:r w:rsidR="00EC730D">
              <w:rPr>
                <w:rFonts w:ascii="Minion Pro" w:hAnsi="Minion Pro" w:cs="Times New Roman"/>
                <w:sz w:val="24"/>
                <w:szCs w:val="24"/>
                <w:lang w:val="sr-Cyrl-RS"/>
              </w:rPr>
              <w:t>27</w:t>
            </w:r>
            <w:r w:rsidR="00014E71"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</w:t>
            </w:r>
            <w:r w:rsidR="00EC730D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задаци 211</w:t>
            </w:r>
            <w:r w:rsidR="00D520B2"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,</w:t>
            </w:r>
            <w:r w:rsidR="00D520B2" w:rsidRPr="004271AA"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  <w:t xml:space="preserve"> </w:t>
            </w:r>
            <w:r w:rsidR="00EC730D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212</w:t>
            </w:r>
            <w:r w:rsidR="00CE0572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</w:t>
            </w:r>
            <w:r w:rsidR="00EC730D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21</w:t>
            </w:r>
            <w:r w:rsidR="00CE0572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3</w:t>
            </w:r>
            <w:r w:rsidR="00CE0572" w:rsidRPr="00CE0572">
              <w:rPr>
                <w:rFonts w:ascii="Minion Pro" w:hAnsi="Minion Pro" w:cs="Times New Roman"/>
                <w:sz w:val="24"/>
                <w:szCs w:val="24"/>
                <w:lang w:val="sr-Cyrl-RS"/>
              </w:rPr>
              <w:t>,</w:t>
            </w:r>
            <w:r w:rsidR="00EC730D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 xml:space="preserve"> 216</w:t>
            </w:r>
            <w:r w:rsidR="00D520B2" w:rsidRPr="004271AA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 xml:space="preserve"> </w:t>
            </w:r>
            <w:r w:rsidR="00D520B2"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и</w:t>
            </w:r>
            <w:r w:rsidR="00D520B2" w:rsidRPr="004271AA"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  <w:t xml:space="preserve"> </w:t>
            </w:r>
            <w:r w:rsidR="00EC730D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218</w:t>
            </w:r>
            <w:r w:rsidR="004922BF"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</w:p>
          <w:p w14:paraId="5FE9F4F4" w14:textId="77777777" w:rsidR="00A13F96" w:rsidRDefault="00A13F96" w:rsidP="00A13F96">
            <w:pPr>
              <w:pStyle w:val="ListParagraph"/>
              <w:numPr>
                <w:ilvl w:val="0"/>
                <w:numId w:val="9"/>
              </w:numPr>
              <w:rPr>
                <w:rFonts w:ascii="Minion Pro" w:hAnsi="Minion Pro" w:cs="Times New Roman"/>
                <w:lang w:val="sr-Cyrl-RS"/>
              </w:rPr>
            </w:pPr>
            <w:r>
              <w:rPr>
                <w:rFonts w:ascii="Minion Pro" w:hAnsi="Minion Pro" w:cs="Times New Roman"/>
                <w:lang w:val="sr-Cyrl-RS"/>
              </w:rPr>
              <w:t>У току часа проверити са ученицима ИОП1 да ли су разумели задате задатке и да ли су стигли да запишу запис са табле.</w:t>
            </w:r>
          </w:p>
          <w:p w14:paraId="2D67227D" w14:textId="77777777" w:rsidR="00A13F96" w:rsidRPr="00887BB1" w:rsidRDefault="00A13F96" w:rsidP="00A13F96">
            <w:pPr>
              <w:pStyle w:val="ListParagraph"/>
              <w:numPr>
                <w:ilvl w:val="0"/>
                <w:numId w:val="9"/>
              </w:numPr>
              <w:rPr>
                <w:rFonts w:ascii="Minion Pro" w:hAnsi="Minion Pro" w:cs="Times New Roman"/>
                <w:lang w:val="sr-Cyrl-RS"/>
              </w:rPr>
            </w:pPr>
            <w:r>
              <w:rPr>
                <w:rFonts w:ascii="Minion Pro" w:hAnsi="Minion Pro" w:cs="Times New Roman"/>
                <w:lang w:val="sr-Cyrl-RS"/>
              </w:rPr>
              <w:t>Ученик са ИОП3 одговара на сложенија питања, задати задатке : задаци за самостални рад.</w:t>
            </w:r>
          </w:p>
          <w:p w14:paraId="2919DAC1" w14:textId="77777777" w:rsidR="00A13F96" w:rsidRPr="00A13F96" w:rsidRDefault="00A13F96">
            <w:pPr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  <w:p w14:paraId="4FB7BEB5" w14:textId="77777777" w:rsidR="000F3373" w:rsidRPr="004271AA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</w:tc>
      </w:tr>
      <w:tr w:rsidR="000F3373" w:rsidRPr="004271AA" w14:paraId="5D4F9C63" w14:textId="77777777" w:rsidTr="009845E5">
        <w:tc>
          <w:tcPr>
            <w:tcW w:w="5479" w:type="dxa"/>
            <w:gridSpan w:val="3"/>
            <w:shd w:val="clear" w:color="auto" w:fill="FFFFFF" w:themeFill="background1"/>
          </w:tcPr>
          <w:p w14:paraId="676E644B" w14:textId="77777777" w:rsidR="00224EA6" w:rsidRPr="004271AA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4271AA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lastRenderedPageBreak/>
              <w:t>Датум:</w:t>
            </w:r>
          </w:p>
        </w:tc>
        <w:tc>
          <w:tcPr>
            <w:tcW w:w="5311" w:type="dxa"/>
            <w:gridSpan w:val="3"/>
            <w:shd w:val="clear" w:color="auto" w:fill="FFFFFF" w:themeFill="background1"/>
          </w:tcPr>
          <w:p w14:paraId="110A9054" w14:textId="77777777" w:rsidR="00224EA6" w:rsidRPr="004271AA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4271AA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Школска 20__/</w:t>
            </w:r>
            <w:r w:rsidR="00224EA6" w:rsidRPr="004271AA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Pr="004271AA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20__</w:t>
            </w:r>
          </w:p>
        </w:tc>
      </w:tr>
    </w:tbl>
    <w:p w14:paraId="522F72CE" w14:textId="77777777" w:rsidR="00C05B23" w:rsidRPr="00EE396C" w:rsidRDefault="00C05B23" w:rsidP="00EE396C"/>
    <w:sectPr w:rsidR="00C05B23" w:rsidRPr="00EE396C" w:rsidSect="009D34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56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B49FCD" w14:textId="77777777" w:rsidR="00790C4F" w:rsidRDefault="00790C4F" w:rsidP="00EE396C">
      <w:pPr>
        <w:spacing w:after="0" w:line="240" w:lineRule="auto"/>
      </w:pPr>
      <w:r>
        <w:separator/>
      </w:r>
    </w:p>
  </w:endnote>
  <w:endnote w:type="continuationSeparator" w:id="0">
    <w:p w14:paraId="38F5C779" w14:textId="77777777" w:rsidR="00790C4F" w:rsidRDefault="00790C4F" w:rsidP="00EE39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4C72CE" w14:textId="77777777" w:rsidR="00EE396C" w:rsidRDefault="00EE396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3D04F0" w14:textId="77777777" w:rsidR="00EE396C" w:rsidRDefault="00EE396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C6FC83" w14:textId="77777777" w:rsidR="00EE396C" w:rsidRDefault="00EE39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C03707" w14:textId="77777777" w:rsidR="00790C4F" w:rsidRDefault="00790C4F" w:rsidP="00EE396C">
      <w:pPr>
        <w:spacing w:after="0" w:line="240" w:lineRule="auto"/>
      </w:pPr>
      <w:r>
        <w:separator/>
      </w:r>
    </w:p>
  </w:footnote>
  <w:footnote w:type="continuationSeparator" w:id="0">
    <w:p w14:paraId="3518EA8C" w14:textId="77777777" w:rsidR="00790C4F" w:rsidRDefault="00790C4F" w:rsidP="00EE39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E6A173" w14:textId="7AD44984" w:rsidR="00EE396C" w:rsidRDefault="00000000">
    <w:pPr>
      <w:pStyle w:val="Header"/>
    </w:pPr>
    <w:r>
      <w:rPr>
        <w:noProof/>
      </w:rPr>
      <w:pict w14:anchorId="3D153F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53704" o:spid="_x0000_s1026" type="#_x0000_t75" style="position:absolute;margin-left:0;margin-top:0;width:625.15pt;height:884.25pt;z-index:-251657216;mso-position-horizontal:center;mso-position-horizontal-relative:margin;mso-position-vertical:center;mso-position-vertical-relative:margin" o:allowincell="f">
          <v:imagedata r:id="rId1" o:title="Тип часа обнављање (10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CE2CD2" w14:textId="7341003E" w:rsidR="00EE396C" w:rsidRDefault="00000000">
    <w:pPr>
      <w:pStyle w:val="Header"/>
    </w:pPr>
    <w:r>
      <w:rPr>
        <w:noProof/>
      </w:rPr>
      <w:pict w14:anchorId="1FB3326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53705" o:spid="_x0000_s1027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0)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C5F98F" w14:textId="6ED22CE4" w:rsidR="00EE396C" w:rsidRDefault="00000000">
    <w:pPr>
      <w:pStyle w:val="Header"/>
    </w:pPr>
    <w:r>
      <w:rPr>
        <w:noProof/>
      </w:rPr>
      <w:pict w14:anchorId="1011180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53703" o:spid="_x0000_s1025" type="#_x0000_t75" style="position:absolute;margin-left:0;margin-top:0;width:625.15pt;height:884.25pt;z-index:-251658240;mso-position-horizontal:center;mso-position-horizontal-relative:margin;mso-position-vertical:center;mso-position-vertical-relative:margin" o:allowincell="f">
          <v:imagedata r:id="rId1" o:title="Тип часа обнављање (10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3" type="#_x0000_t75" style="width:11.5pt;height:11.5pt" o:bullet="t">
        <v:imagedata r:id="rId1" o:title="mso1570"/>
      </v:shape>
    </w:pict>
  </w:numPicBullet>
  <w:abstractNum w:abstractNumId="0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1B27DA"/>
    <w:multiLevelType w:val="hybridMultilevel"/>
    <w:tmpl w:val="EAD6AE52"/>
    <w:lvl w:ilvl="0" w:tplc="B47A29B8">
      <w:start w:val="9"/>
      <w:numFmt w:val="bullet"/>
      <w:lvlText w:val="-"/>
      <w:lvlJc w:val="left"/>
      <w:pPr>
        <w:ind w:left="720" w:hanging="360"/>
      </w:pPr>
      <w:rPr>
        <w:rFonts w:ascii="Minion Pro" w:eastAsia="Times New Roman" w:hAnsi="Minion Pro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85E31"/>
    <w:multiLevelType w:val="hybridMultilevel"/>
    <w:tmpl w:val="4E8A73EA"/>
    <w:lvl w:ilvl="0" w:tplc="B55035B2">
      <w:start w:val="14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6E38FE"/>
    <w:multiLevelType w:val="hybridMultilevel"/>
    <w:tmpl w:val="ED70A818"/>
    <w:lvl w:ilvl="0" w:tplc="D424E0E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A71062"/>
    <w:multiLevelType w:val="hybridMultilevel"/>
    <w:tmpl w:val="1206F710"/>
    <w:lvl w:ilvl="0" w:tplc="DE76009E">
      <w:start w:val="14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5532D9"/>
    <w:multiLevelType w:val="hybridMultilevel"/>
    <w:tmpl w:val="59F69EC8"/>
    <w:lvl w:ilvl="0" w:tplc="FD38E4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8C57FE"/>
    <w:multiLevelType w:val="hybridMultilevel"/>
    <w:tmpl w:val="435456D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6104273">
    <w:abstractNumId w:val="3"/>
  </w:num>
  <w:num w:numId="2" w16cid:durableId="216665262">
    <w:abstractNumId w:val="0"/>
  </w:num>
  <w:num w:numId="3" w16cid:durableId="1280722015">
    <w:abstractNumId w:val="8"/>
  </w:num>
  <w:num w:numId="4" w16cid:durableId="1741632557">
    <w:abstractNumId w:val="2"/>
  </w:num>
  <w:num w:numId="5" w16cid:durableId="562833245">
    <w:abstractNumId w:val="5"/>
  </w:num>
  <w:num w:numId="6" w16cid:durableId="116028348">
    <w:abstractNumId w:val="4"/>
  </w:num>
  <w:num w:numId="7" w16cid:durableId="1501894782">
    <w:abstractNumId w:val="1"/>
  </w:num>
  <w:num w:numId="8" w16cid:durableId="1445884963">
    <w:abstractNumId w:val="6"/>
  </w:num>
  <w:num w:numId="9" w16cid:durableId="9427353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14E71"/>
    <w:rsid w:val="000241E0"/>
    <w:rsid w:val="00094267"/>
    <w:rsid w:val="000F3373"/>
    <w:rsid w:val="000F51B1"/>
    <w:rsid w:val="00130139"/>
    <w:rsid w:val="001402B1"/>
    <w:rsid w:val="00180D15"/>
    <w:rsid w:val="00206EED"/>
    <w:rsid w:val="002223EC"/>
    <w:rsid w:val="00224EA6"/>
    <w:rsid w:val="002846E1"/>
    <w:rsid w:val="002B0C1E"/>
    <w:rsid w:val="002B0CFF"/>
    <w:rsid w:val="002B5D02"/>
    <w:rsid w:val="002C2957"/>
    <w:rsid w:val="002F2254"/>
    <w:rsid w:val="00303696"/>
    <w:rsid w:val="003565E7"/>
    <w:rsid w:val="003A2FCD"/>
    <w:rsid w:val="003C37F4"/>
    <w:rsid w:val="004271AA"/>
    <w:rsid w:val="00467437"/>
    <w:rsid w:val="00484B6F"/>
    <w:rsid w:val="004922BF"/>
    <w:rsid w:val="004B0BBA"/>
    <w:rsid w:val="004D30CC"/>
    <w:rsid w:val="004E64BD"/>
    <w:rsid w:val="004E6917"/>
    <w:rsid w:val="004F309F"/>
    <w:rsid w:val="00502546"/>
    <w:rsid w:val="00627C9B"/>
    <w:rsid w:val="006B5386"/>
    <w:rsid w:val="006D64B9"/>
    <w:rsid w:val="00723925"/>
    <w:rsid w:val="007377FF"/>
    <w:rsid w:val="00790C4F"/>
    <w:rsid w:val="007E4A15"/>
    <w:rsid w:val="0080708C"/>
    <w:rsid w:val="008227F7"/>
    <w:rsid w:val="00874F22"/>
    <w:rsid w:val="008C4CB4"/>
    <w:rsid w:val="008F7827"/>
    <w:rsid w:val="00916F29"/>
    <w:rsid w:val="009456E2"/>
    <w:rsid w:val="009845E5"/>
    <w:rsid w:val="009C4862"/>
    <w:rsid w:val="009C6AC8"/>
    <w:rsid w:val="009D343F"/>
    <w:rsid w:val="00A13F96"/>
    <w:rsid w:val="00A475AE"/>
    <w:rsid w:val="00A77771"/>
    <w:rsid w:val="00AA6EFA"/>
    <w:rsid w:val="00AB1885"/>
    <w:rsid w:val="00AB4B0D"/>
    <w:rsid w:val="00AD11D7"/>
    <w:rsid w:val="00AD7EC5"/>
    <w:rsid w:val="00AF3DAD"/>
    <w:rsid w:val="00B1415D"/>
    <w:rsid w:val="00B5725B"/>
    <w:rsid w:val="00BA3BA4"/>
    <w:rsid w:val="00BF4B8D"/>
    <w:rsid w:val="00C05B23"/>
    <w:rsid w:val="00C23FBE"/>
    <w:rsid w:val="00C82964"/>
    <w:rsid w:val="00CD140D"/>
    <w:rsid w:val="00CE0572"/>
    <w:rsid w:val="00CF78CA"/>
    <w:rsid w:val="00D07B3E"/>
    <w:rsid w:val="00D218FA"/>
    <w:rsid w:val="00D3326F"/>
    <w:rsid w:val="00D40A0F"/>
    <w:rsid w:val="00D520B2"/>
    <w:rsid w:val="00D52504"/>
    <w:rsid w:val="00D711E9"/>
    <w:rsid w:val="00DC646F"/>
    <w:rsid w:val="00E1564F"/>
    <w:rsid w:val="00E36893"/>
    <w:rsid w:val="00E613A6"/>
    <w:rsid w:val="00E876E1"/>
    <w:rsid w:val="00E95589"/>
    <w:rsid w:val="00EC730D"/>
    <w:rsid w:val="00ED4815"/>
    <w:rsid w:val="00EE396C"/>
    <w:rsid w:val="00EE72AF"/>
    <w:rsid w:val="00F15142"/>
    <w:rsid w:val="00F16556"/>
    <w:rsid w:val="00F554A0"/>
    <w:rsid w:val="00FB322B"/>
    <w:rsid w:val="00FD0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FEB31B"/>
  <w15:docId w15:val="{5C9D5166-6489-4EB9-9E69-11F0ED00F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D34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343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E39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96C"/>
  </w:style>
  <w:style w:type="paragraph" w:styleId="Footer">
    <w:name w:val="footer"/>
    <w:basedOn w:val="Normal"/>
    <w:link w:val="FooterChar"/>
    <w:uiPriority w:val="99"/>
    <w:unhideWhenUsed/>
    <w:rsid w:val="00EE39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9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FE19FF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Гордана Поповић</dc:creator>
  <cp:lastModifiedBy>Jagoda Djindjic</cp:lastModifiedBy>
  <cp:revision>4</cp:revision>
  <cp:lastPrinted>2020-08-18T01:28:00Z</cp:lastPrinted>
  <dcterms:created xsi:type="dcterms:W3CDTF">2024-07-11T22:14:00Z</dcterms:created>
  <dcterms:modified xsi:type="dcterms:W3CDTF">2024-10-06T19:25:00Z</dcterms:modified>
</cp:coreProperties>
</file>