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45"/>
        <w:gridCol w:w="2164"/>
        <w:gridCol w:w="1102"/>
        <w:gridCol w:w="1088"/>
        <w:gridCol w:w="2153"/>
        <w:gridCol w:w="2138"/>
      </w:tblGrid>
      <w:tr w:rsidR="000F3373" w:rsidRPr="00AE11A3" w14:paraId="6F4D8341" w14:textId="77777777" w:rsidTr="008D4CDD">
        <w:tc>
          <w:tcPr>
            <w:tcW w:w="2203" w:type="dxa"/>
            <w:shd w:val="clear" w:color="auto" w:fill="FFFFFF" w:themeFill="background1"/>
          </w:tcPr>
          <w:p w14:paraId="1EFAD4FB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17C96166" w14:textId="77777777" w:rsidR="000F3373" w:rsidRPr="00AE11A3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23AA5315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58421BFA" w14:textId="77777777" w:rsidR="000F3373" w:rsidRPr="00AE11A3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7B382D5E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35317067" w14:textId="77777777" w:rsidR="000F3373" w:rsidRPr="00AE11A3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44B1DFA2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76DD16E0" w14:textId="77777777" w:rsidR="00224EA6" w:rsidRPr="00AE11A3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AE11A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1AC38517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59D5849E" w14:textId="3C4CF57F" w:rsidR="00224EA6" w:rsidRPr="00AE11A3" w:rsidRDefault="00865D7D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20</w:t>
            </w:r>
            <w:r w:rsidR="006B5386" w:rsidRPr="00AE11A3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AE11A3" w14:paraId="55181FAB" w14:textId="77777777" w:rsidTr="008D4CDD">
        <w:tc>
          <w:tcPr>
            <w:tcW w:w="5508" w:type="dxa"/>
            <w:gridSpan w:val="3"/>
            <w:shd w:val="clear" w:color="auto" w:fill="FFFFFF" w:themeFill="background1"/>
          </w:tcPr>
          <w:p w14:paraId="0BB136FF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28979B25" w14:textId="77777777" w:rsidR="000F3373" w:rsidRPr="00AE11A3" w:rsidRDefault="00C2467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ПРИРОДНИ БРОЈЕВИ И ДЕЉИВОСТ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B27B15B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1CCBE4E0" w14:textId="77777777" w:rsidR="000F3373" w:rsidRPr="00AE11A3" w:rsidRDefault="00AE11A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Највећи заједнички делилац</w:t>
            </w:r>
          </w:p>
        </w:tc>
      </w:tr>
      <w:tr w:rsidR="000F3373" w:rsidRPr="00AE11A3" w14:paraId="5F474D7B" w14:textId="77777777" w:rsidTr="008D4CDD">
        <w:tc>
          <w:tcPr>
            <w:tcW w:w="5508" w:type="dxa"/>
            <w:gridSpan w:val="3"/>
            <w:shd w:val="clear" w:color="auto" w:fill="FFFFFF" w:themeFill="background1"/>
          </w:tcPr>
          <w:p w14:paraId="1983C91A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6FC6A616" w14:textId="77777777" w:rsidR="00AE11A3" w:rsidRPr="00AE11A3" w:rsidRDefault="00AE11A3" w:rsidP="00AE11A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noProof/>
              </w:rPr>
              <w:t xml:space="preserve">Истаћи појам и значај највећег заједничког делиоца. </w:t>
            </w:r>
          </w:p>
          <w:p w14:paraId="32DE8A50" w14:textId="77777777" w:rsidR="000F3373" w:rsidRPr="006123D4" w:rsidRDefault="00AE11A3" w:rsidP="006123D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noProof/>
              </w:rPr>
              <w:t>Утврдити начине одређивања.</w:t>
            </w:r>
            <w:r w:rsidRPr="00AE11A3">
              <w:rPr>
                <w:rFonts w:ascii="Times New Roman" w:hAnsi="Times New Roman" w:cs="Times New Roman"/>
                <w:noProof/>
                <w:lang w:val="sr-Cyrl-RS"/>
              </w:rPr>
              <w:t xml:space="preserve"> 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1E6CDD55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5173B72E" w14:textId="77777777" w:rsidR="000F3373" w:rsidRPr="00AE11A3" w:rsidRDefault="00AE11A3" w:rsidP="00AE11A3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одреди НЗД и примени га у једноставним ситуацијама;</w:t>
            </w:r>
          </w:p>
        </w:tc>
      </w:tr>
      <w:tr w:rsidR="000F3373" w:rsidRPr="00AE11A3" w14:paraId="05A7591F" w14:textId="77777777" w:rsidTr="008D4CDD">
        <w:tc>
          <w:tcPr>
            <w:tcW w:w="5508" w:type="dxa"/>
            <w:gridSpan w:val="3"/>
            <w:shd w:val="clear" w:color="auto" w:fill="FFFFFF" w:themeFill="background1"/>
          </w:tcPr>
          <w:p w14:paraId="4D74457E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009ADC80" w14:textId="4C926D90" w:rsidR="000F3373" w:rsidRPr="00AE11A3" w:rsidRDefault="00CF6B81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</w:t>
            </w:r>
            <w:r w:rsidR="00865D7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5009D94A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24E1CDF8" w14:textId="4A53B44E" w:rsidR="000F3373" w:rsidRPr="00AE11A3" w:rsidRDefault="00CF6B81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Комбиновани</w:t>
            </w:r>
            <w:r w:rsidR="00D9010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r w:rsidR="00865D7D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дијалог</w:t>
            </w:r>
          </w:p>
        </w:tc>
      </w:tr>
      <w:tr w:rsidR="000F3373" w:rsidRPr="00AE11A3" w14:paraId="2FE5032D" w14:textId="77777777" w:rsidTr="008D4CDD">
        <w:tc>
          <w:tcPr>
            <w:tcW w:w="5508" w:type="dxa"/>
            <w:gridSpan w:val="3"/>
            <w:shd w:val="clear" w:color="auto" w:fill="FFFFFF" w:themeFill="background1"/>
          </w:tcPr>
          <w:p w14:paraId="0012AC51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67695FC9" w14:textId="77777777" w:rsidR="00AE11A3" w:rsidRDefault="00AE11A3" w:rsidP="00AE11A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508CA359" w14:textId="77777777" w:rsidR="00AE11A3" w:rsidRPr="00AE11A3" w:rsidRDefault="00AE11A3" w:rsidP="00AE11A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3E636214" w14:textId="77777777" w:rsidR="000F3373" w:rsidRPr="00AE11A3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AE11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5B65D74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402BE9DB" w14:textId="77777777" w:rsidR="00AE11A3" w:rsidRDefault="00AE11A3" w:rsidP="00AE11A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6FB751AB" w14:textId="77777777" w:rsidR="00AE11A3" w:rsidRDefault="00AE11A3" w:rsidP="00AE11A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66C50887" w14:textId="77777777" w:rsidR="000F3373" w:rsidRPr="00AE11A3" w:rsidRDefault="00AE11A3" w:rsidP="00AE11A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AE11A3" w14:paraId="46870D1F" w14:textId="77777777" w:rsidTr="008D4CDD">
        <w:tc>
          <w:tcPr>
            <w:tcW w:w="11016" w:type="dxa"/>
            <w:gridSpan w:val="6"/>
            <w:shd w:val="clear" w:color="auto" w:fill="FFFFFF" w:themeFill="background1"/>
          </w:tcPr>
          <w:p w14:paraId="7FB7B0E8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450AB323" w14:textId="6CC32B6E" w:rsidR="000F3373" w:rsidRPr="00865D7D" w:rsidRDefault="00865D7D" w:rsidP="00865D7D">
            <w:pPr>
              <w:rPr>
                <w:lang w:val="sr-Cyrl-RS"/>
              </w:rPr>
            </w:pPr>
            <w:r w:rsidRPr="00B32841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Тачно урађени задаци на табли и у свесци.</w:t>
            </w:r>
          </w:p>
        </w:tc>
      </w:tr>
      <w:tr w:rsidR="000F3373" w:rsidRPr="00AE11A3" w14:paraId="3C883EDB" w14:textId="77777777" w:rsidTr="008D4CDD">
        <w:tc>
          <w:tcPr>
            <w:tcW w:w="11016" w:type="dxa"/>
            <w:gridSpan w:val="6"/>
            <w:shd w:val="clear" w:color="auto" w:fill="FFFFFF" w:themeFill="background1"/>
          </w:tcPr>
          <w:p w14:paraId="460F3C12" w14:textId="77777777" w:rsidR="000F3373" w:rsidRPr="00865D7D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865D7D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51806843" w14:textId="77777777" w:rsidR="00CF78CA" w:rsidRPr="00AE11A3" w:rsidRDefault="00CF6B81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МАТЕМАТИКА, збирка</w:t>
            </w:r>
            <w:r w:rsidR="00CF78CA" w:rsidRPr="00AE11A3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FD107F">
              <w:rPr>
                <w:rFonts w:ascii="Times New Roman" w:hAnsi="Times New Roman" w:cs="Times New Roman"/>
                <w:lang w:val="sr-Cyrl-RS"/>
              </w:rPr>
              <w:t xml:space="preserve">задатака </w:t>
            </w:r>
            <w:r w:rsidR="00CF78CA" w:rsidRPr="00AE11A3">
              <w:rPr>
                <w:rFonts w:ascii="Times New Roman" w:hAnsi="Times New Roman" w:cs="Times New Roman"/>
                <w:lang w:val="sr-Cyrl-RS"/>
              </w:rPr>
              <w:t>за пети разред основне школе</w:t>
            </w:r>
            <w:r>
              <w:rPr>
                <w:rFonts w:ascii="Times New Roman" w:hAnsi="Times New Roman" w:cs="Times New Roman"/>
                <w:lang w:val="sr-Cyrl-RS"/>
              </w:rPr>
              <w:t>, МАТЕМАТИСКОП, Г. Поповић, Н. Вигњевић, В.</w:t>
            </w:r>
            <w:r w:rsidR="00CF78CA" w:rsidRPr="00AE11A3">
              <w:rPr>
                <w:rFonts w:ascii="Times New Roman" w:hAnsi="Times New Roman" w:cs="Times New Roman"/>
                <w:lang w:val="sr-Cyrl-RS"/>
              </w:rPr>
              <w:t xml:space="preserve"> Стојановић</w:t>
            </w:r>
          </w:p>
          <w:p w14:paraId="4F8CADB1" w14:textId="77777777" w:rsidR="000F3373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AE11A3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</w:t>
            </w:r>
          </w:p>
          <w:p w14:paraId="462CB77E" w14:textId="62F0498C" w:rsidR="004A1A06" w:rsidRPr="00AE11A3" w:rsidRDefault="004A1A06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AE11A3" w14:paraId="4846647B" w14:textId="77777777" w:rsidTr="008D4CDD">
        <w:tc>
          <w:tcPr>
            <w:tcW w:w="11016" w:type="dxa"/>
            <w:gridSpan w:val="6"/>
            <w:shd w:val="clear" w:color="auto" w:fill="FFFFFF" w:themeFill="background1"/>
          </w:tcPr>
          <w:p w14:paraId="51E0287B" w14:textId="77777777" w:rsidR="000F3373" w:rsidRDefault="00AE11A3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клупама имају </w:t>
            </w:r>
            <w:r w:rsidR="00CF6B81" w:rsidRPr="008D4CDD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Збирку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25964CBB" w14:textId="7CB3B793" w:rsidR="003B1C5E" w:rsidRPr="00501F89" w:rsidRDefault="00501F89" w:rsidP="003B1C5E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instrText xml:space="preserve"> HYPERLINK "https://digit.matematiskop.co.rs/mod/quiz/view.php?id=1153" </w:instrTex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3B1C5E" w:rsidRPr="00501F89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120A6AD8" w14:textId="3B92655D" w:rsidR="003B1C5E" w:rsidRDefault="00501F89" w:rsidP="003B1C5E">
            <w:pPr>
              <w:rPr>
                <w:rFonts w:cs="Times New Roman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="003B1C5E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3B1C5E" w14:paraId="43E788A4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34B189D5" w14:textId="77777777" w:rsidR="003B1C5E" w:rsidRDefault="003B1C5E" w:rsidP="003B1C5E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2A86DA9" wp14:editId="3283BF44">
                        <wp:extent cx="596900" cy="755650"/>
                        <wp:effectExtent l="0" t="0" r="0" b="635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1A016E0C" w14:textId="77777777" w:rsidR="003B1C5E" w:rsidRDefault="003B1C5E" w:rsidP="003B1C5E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3B1C5E" w14:paraId="60F65BAC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2471E3F5" w14:textId="77777777" w:rsidR="003B1C5E" w:rsidRDefault="003B1C5E" w:rsidP="003B1C5E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34D6980" wp14:editId="4BD50627">
                        <wp:extent cx="666750" cy="74295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4042E274" w14:textId="77777777" w:rsidR="003B1C5E" w:rsidRDefault="003B1C5E" w:rsidP="003B1C5E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3B1C5E" w14:paraId="4AB1D0EA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6627C606" w14:textId="77777777" w:rsidR="003B1C5E" w:rsidRDefault="003B1C5E" w:rsidP="003B1C5E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659D7EB" wp14:editId="7FBD235D">
                        <wp:extent cx="698500" cy="717550"/>
                        <wp:effectExtent l="0" t="0" r="6350" b="635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1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1EE4CDA4" w14:textId="77777777" w:rsidR="003B1C5E" w:rsidRDefault="003B1C5E" w:rsidP="003B1C5E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1F7DD71E" w14:textId="77777777" w:rsidR="00AE11A3" w:rsidRPr="00AE11A3" w:rsidRDefault="00AE11A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9B26AF9" w14:textId="77777777" w:rsidR="000F3373" w:rsidRPr="00AE11A3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D4CDD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Уводни део</w:t>
            </w:r>
            <w:r w:rsidRPr="00AE11A3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E11A3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0CBE9A77" w14:textId="77777777" w:rsidR="00BF4B8D" w:rsidRPr="00AE11A3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7389011" w14:textId="77777777" w:rsidR="00D90100" w:rsidRDefault="000E21A4" w:rsidP="000E21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  <w:r w:rsidR="00D90100">
              <w:rPr>
                <w:rFonts w:ascii="Times New Roman" w:hAnsi="Times New Roman" w:cs="Times New Roman"/>
                <w:lang w:val="sr-Cyrl-RS"/>
              </w:rPr>
              <w:t xml:space="preserve">Поновимо појам делиоца кроз </w:t>
            </w:r>
            <w:r w:rsidR="00D90100" w:rsidRPr="008D4CDD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задатак</w:t>
            </w:r>
            <w:r w:rsidR="00D90100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D90100" w:rsidRPr="00D90100">
              <w:rPr>
                <w:rFonts w:ascii="Times New Roman" w:hAnsi="Times New Roman" w:cs="Times New Roman"/>
                <w:color w:val="FF0000"/>
                <w:lang w:val="sr-Cyrl-RS"/>
              </w:rPr>
              <w:t xml:space="preserve">180 д) </w:t>
            </w:r>
            <w:r w:rsidR="00D90100">
              <w:rPr>
                <w:rFonts w:ascii="Times New Roman" w:hAnsi="Times New Roman" w:cs="Times New Roman"/>
                <w:lang w:val="sr-Cyrl-RS"/>
              </w:rPr>
              <w:t xml:space="preserve">и </w:t>
            </w:r>
            <w:r w:rsidR="00D90100" w:rsidRPr="00D90100">
              <w:rPr>
                <w:rFonts w:ascii="Times New Roman" w:hAnsi="Times New Roman" w:cs="Times New Roman"/>
                <w:color w:val="FF0000"/>
                <w:lang w:val="sr-Cyrl-RS"/>
              </w:rPr>
              <w:t>з)</w:t>
            </w:r>
            <w:r w:rsidR="00D90100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1FFB7E92" w14:textId="77777777" w:rsidR="000E21A4" w:rsidRPr="000E21A4" w:rsidRDefault="00D90100" w:rsidP="000E21A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Затим поновимо појам заједничких делиоца кроз </w:t>
            </w:r>
            <w:r w:rsidRPr="008D4CDD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задатак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D90100">
              <w:rPr>
                <w:rFonts w:ascii="Times New Roman" w:hAnsi="Times New Roman" w:cs="Times New Roman"/>
                <w:color w:val="FF0000"/>
                <w:lang w:val="sr-Cyrl-RS"/>
              </w:rPr>
              <w:t xml:space="preserve">181 д) </w:t>
            </w:r>
            <w:r>
              <w:rPr>
                <w:rFonts w:ascii="Times New Roman" w:hAnsi="Times New Roman" w:cs="Times New Roman"/>
                <w:lang w:val="sr-Cyrl-RS"/>
              </w:rPr>
              <w:t xml:space="preserve">и </w:t>
            </w:r>
            <w:r w:rsidRPr="00D90100">
              <w:rPr>
                <w:rFonts w:ascii="Times New Roman" w:hAnsi="Times New Roman" w:cs="Times New Roman"/>
                <w:color w:val="FF0000"/>
                <w:lang w:val="sr-Cyrl-RS"/>
              </w:rPr>
              <w:t>ж)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  <w:r w:rsidR="000E21A4">
              <w:rPr>
                <w:rFonts w:ascii="Times New Roman" w:hAnsi="Times New Roman" w:cs="Times New Roman"/>
                <w:lang w:val="sr-Cyrl-RS"/>
              </w:rPr>
              <w:t xml:space="preserve">  </w:t>
            </w:r>
          </w:p>
          <w:p w14:paraId="0E3368D4" w14:textId="77777777" w:rsidR="00BF4B8D" w:rsidRPr="00AE11A3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54952EC" w14:textId="77777777" w:rsidR="00BF4B8D" w:rsidRPr="00AE11A3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D4CDD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Главни део</w:t>
            </w:r>
            <w:r w:rsidRPr="00AE11A3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E11A3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48FF13A2" w14:textId="77777777" w:rsidR="00BF4B8D" w:rsidRPr="00AE11A3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CA0F6E7" w14:textId="1042F11E" w:rsidR="003C7ED9" w:rsidRDefault="00D90100" w:rsidP="00D90100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         Даље </w:t>
            </w:r>
            <w:bookmarkStart w:id="0" w:name="_Hlk174896295"/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ученици раде </w:t>
            </w:r>
            <w:r w:rsidR="00865D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самостално у свескама, поједини ученици презентују задатке на табли</w:t>
            </w:r>
            <w:bookmarkEnd w:id="0"/>
            <w:r w:rsidR="00865D7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: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Pr="00D9010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182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и </w:t>
            </w:r>
            <w:r w:rsidRPr="00D9010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183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462CFFF1" w14:textId="77777777" w:rsidR="00D90100" w:rsidRDefault="00D90100" w:rsidP="00D90100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47639C7D" w14:textId="77777777" w:rsidR="00D90100" w:rsidRDefault="00D90100" w:rsidP="00D90100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         Поновимо појам узајамно простих бројева па задајемо </w:t>
            </w:r>
            <w:r w:rsidRPr="008D4CDD"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4"/>
                <w:szCs w:val="24"/>
                <w:lang w:val="sr-Cyrl-RS"/>
              </w:rPr>
              <w:t>задатак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Pr="00D9010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184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53773C61" w14:textId="77777777" w:rsidR="00D90100" w:rsidRDefault="00D90100" w:rsidP="00D90100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20542E55" w14:textId="77777777" w:rsidR="00D90100" w:rsidRDefault="00D90100" w:rsidP="00D90100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lastRenderedPageBreak/>
              <w:t xml:space="preserve">          </w:t>
            </w:r>
            <w:r w:rsidR="00EC05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На крају, радимо </w:t>
            </w:r>
            <w:r w:rsidR="00EC0590" w:rsidRPr="008D4CDD">
              <w:rPr>
                <w:rFonts w:ascii="Times New Roman" w:eastAsia="Times New Roman" w:hAnsi="Times New Roman" w:cs="Times New Roman"/>
                <w:b/>
                <w:noProof/>
                <w:color w:val="FF0000"/>
                <w:sz w:val="24"/>
                <w:szCs w:val="24"/>
                <w:lang w:val="sr-Cyrl-RS"/>
              </w:rPr>
              <w:t>задатке</w:t>
            </w:r>
            <w:r w:rsidR="00EC05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EC0590" w:rsidRPr="00EC05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190 а)</w:t>
            </w:r>
            <w:r w:rsidR="00EC05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и </w:t>
            </w:r>
            <w:r w:rsidR="00EC0590" w:rsidRPr="00EC05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195</w:t>
            </w:r>
            <w:r w:rsidR="00EC05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5882253B" w14:textId="77777777" w:rsidR="00EC0590" w:rsidRDefault="00EC0590" w:rsidP="00D90100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13DB24AC" w14:textId="77777777" w:rsidR="00EC0590" w:rsidRPr="003C7ED9" w:rsidRDefault="00EC0590" w:rsidP="00D90100">
            <w:pPr>
              <w:tabs>
                <w:tab w:val="center" w:pos="4800"/>
                <w:tab w:val="right" w:pos="9500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591AA4F6" w14:textId="77777777" w:rsidR="00BF4B8D" w:rsidRPr="00AE11A3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E376055" w14:textId="77777777" w:rsidR="00BF4B8D" w:rsidRPr="00AE11A3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D4CDD">
              <w:rPr>
                <w:rFonts w:ascii="Times New Roman" w:hAnsi="Times New Roman" w:cs="Times New Roman"/>
                <w:b/>
                <w:color w:val="0070C0"/>
                <w:u w:val="single"/>
                <w:lang w:val="sr-Cyrl-RS"/>
              </w:rPr>
              <w:t>Завршни део</w:t>
            </w:r>
            <w:r w:rsidRPr="00AE11A3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AE11A3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5D779D74" w14:textId="0613C218" w:rsidR="000F3373" w:rsidRPr="00AE11A3" w:rsidRDefault="002F11E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noProof/>
                <w:lang w:val="sr-Cyrl-RS"/>
              </w:rPr>
              <w:drawing>
                <wp:anchor distT="0" distB="0" distL="114300" distR="114300" simplePos="0" relativeHeight="251658240" behindDoc="1" locked="0" layoutInCell="1" allowOverlap="1" wp14:anchorId="09F30D1F" wp14:editId="33177425">
                  <wp:simplePos x="0" y="0"/>
                  <wp:positionH relativeFrom="column">
                    <wp:posOffset>4919345</wp:posOffset>
                  </wp:positionH>
                  <wp:positionV relativeFrom="paragraph">
                    <wp:posOffset>55880</wp:posOffset>
                  </wp:positionV>
                  <wp:extent cx="701040" cy="719455"/>
                  <wp:effectExtent l="0" t="0" r="3810" b="4445"/>
                  <wp:wrapTight wrapText="bothSides">
                    <wp:wrapPolygon edited="0">
                      <wp:start x="7043" y="0"/>
                      <wp:lineTo x="0" y="1144"/>
                      <wp:lineTo x="0" y="15442"/>
                      <wp:lineTo x="1174" y="18302"/>
                      <wp:lineTo x="4696" y="21162"/>
                      <wp:lineTo x="5283" y="21162"/>
                      <wp:lineTo x="15848" y="21162"/>
                      <wp:lineTo x="16435" y="21162"/>
                      <wp:lineTo x="21130" y="17730"/>
                      <wp:lineTo x="21130" y="3432"/>
                      <wp:lineTo x="15848" y="0"/>
                      <wp:lineTo x="7043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0E05FA7" w14:textId="756F38EF" w:rsidR="000F3373" w:rsidRPr="00AE11A3" w:rsidRDefault="00D23EB8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Домаћи задатак: </w:t>
            </w:r>
            <w:r w:rsidR="00EC0590" w:rsidRPr="008D4CDD">
              <w:rPr>
                <w:rFonts w:ascii="Times New Roman" w:hAnsi="Times New Roman" w:cs="Times New Roman"/>
                <w:b/>
                <w:color w:val="0070C0"/>
                <w:lang w:val="sr-Cyrl-RS"/>
              </w:rPr>
              <w:t>Збирка</w:t>
            </w:r>
            <w:r w:rsidR="00EC0590">
              <w:rPr>
                <w:rFonts w:ascii="Times New Roman" w:hAnsi="Times New Roman" w:cs="Times New Roman"/>
                <w:lang w:val="sr-Cyrl-RS"/>
              </w:rPr>
              <w:t xml:space="preserve">, стр. 19 – 20, </w:t>
            </w:r>
            <w:r w:rsidR="00EC0590" w:rsidRPr="008D4CDD">
              <w:rPr>
                <w:rFonts w:ascii="Times New Roman" w:hAnsi="Times New Roman" w:cs="Times New Roman"/>
                <w:b/>
                <w:color w:val="FF0000"/>
                <w:lang w:val="sr-Cyrl-RS"/>
              </w:rPr>
              <w:t>задаци</w:t>
            </w:r>
            <w:r w:rsidR="00EC05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EC0590" w:rsidRPr="00EC05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193</w:t>
            </w:r>
            <w:r w:rsidR="00EC05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и </w:t>
            </w:r>
            <w:r w:rsidR="00EC0590" w:rsidRPr="00EC0590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  <w:lang w:val="sr-Cyrl-RS"/>
              </w:rPr>
              <w:t>196</w:t>
            </w:r>
            <w:r w:rsidR="00EC059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</w:t>
            </w:r>
          </w:p>
          <w:p w14:paraId="4AC274D1" w14:textId="4799DA5E" w:rsidR="000F3373" w:rsidRPr="00AE11A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21084607" w14:textId="57CA4707" w:rsidR="00224EA6" w:rsidRPr="00AE11A3" w:rsidRDefault="00224EA6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57334B0" w14:textId="77777777" w:rsidR="000F3373" w:rsidRPr="00AE11A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FB91BFB" w14:textId="77777777" w:rsidR="00EC0590" w:rsidRDefault="00EC059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B733012" w14:textId="77777777" w:rsidR="00EC0590" w:rsidRDefault="00EC059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D07EBBE" w14:textId="77777777" w:rsidR="00EC0590" w:rsidRDefault="00EC059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3EBC39F" w14:textId="77777777" w:rsidR="00EC0590" w:rsidRPr="00AE11A3" w:rsidRDefault="00EC059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6BC7E4F" w14:textId="77777777" w:rsidR="000F3373" w:rsidRPr="00AE11A3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AE11A3" w14:paraId="4461DB82" w14:textId="77777777" w:rsidTr="008D4CDD">
        <w:tc>
          <w:tcPr>
            <w:tcW w:w="5508" w:type="dxa"/>
            <w:gridSpan w:val="3"/>
            <w:shd w:val="clear" w:color="auto" w:fill="FFFFFF" w:themeFill="background1"/>
          </w:tcPr>
          <w:p w14:paraId="4F899CF9" w14:textId="77777777" w:rsidR="00224EA6" w:rsidRPr="00AE11A3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E11A3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D57D193" w14:textId="77777777" w:rsidR="000F3373" w:rsidRPr="00AE11A3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AE11A3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AE11A3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AE11A3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5D0FDB6D" w14:textId="77777777" w:rsidR="00224EA6" w:rsidRPr="00AE11A3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792EEE2E" w14:textId="77777777" w:rsidR="00D504F8" w:rsidRDefault="00D504F8">
      <w:pPr>
        <w:rPr>
          <w:lang w:val="sr-Cyrl-RS"/>
        </w:rPr>
      </w:pPr>
    </w:p>
    <w:sectPr w:rsidR="00D504F8" w:rsidSect="000F33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A5CFD" w14:textId="77777777" w:rsidR="00BB1F5C" w:rsidRDefault="00BB1F5C" w:rsidP="00415E11">
      <w:pPr>
        <w:spacing w:after="0" w:line="240" w:lineRule="auto"/>
      </w:pPr>
      <w:r>
        <w:separator/>
      </w:r>
    </w:p>
  </w:endnote>
  <w:endnote w:type="continuationSeparator" w:id="0">
    <w:p w14:paraId="20EC95F0" w14:textId="77777777" w:rsidR="00BB1F5C" w:rsidRDefault="00BB1F5C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57FB9" w14:textId="77777777" w:rsidR="00865D7D" w:rsidRDefault="00865D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11EC62C9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DECE274" wp14:editId="03B86592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1D3508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175207" w:rsidRPr="00175207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7DECE274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541D3508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175207" w:rsidRPr="00175207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F8D4CE" w14:textId="77777777" w:rsidR="00865D7D" w:rsidRDefault="00865D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7FC0A" w14:textId="77777777" w:rsidR="00BB1F5C" w:rsidRDefault="00BB1F5C" w:rsidP="00415E11">
      <w:pPr>
        <w:spacing w:after="0" w:line="240" w:lineRule="auto"/>
      </w:pPr>
      <w:r>
        <w:separator/>
      </w:r>
    </w:p>
  </w:footnote>
  <w:footnote w:type="continuationSeparator" w:id="0">
    <w:p w14:paraId="3088A746" w14:textId="77777777" w:rsidR="00BB1F5C" w:rsidRDefault="00BB1F5C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666A3" w14:textId="4331CDDA" w:rsidR="00865D7D" w:rsidRDefault="00865D7D">
    <w:pPr>
      <w:pStyle w:val="Header"/>
    </w:pPr>
    <w:r>
      <w:rPr>
        <w:noProof/>
      </w:rPr>
      <w:pict w14:anchorId="68B2F7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70360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BF994" w14:textId="34C8A7EB" w:rsidR="00865D7D" w:rsidRDefault="00865D7D">
    <w:pPr>
      <w:pStyle w:val="Header"/>
    </w:pPr>
    <w:r>
      <w:rPr>
        <w:noProof/>
      </w:rPr>
      <w:pict w14:anchorId="10DEA2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70361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300AD4" w14:textId="6208A6A5" w:rsidR="00865D7D" w:rsidRDefault="00865D7D">
    <w:pPr>
      <w:pStyle w:val="Header"/>
    </w:pPr>
    <w:r>
      <w:rPr>
        <w:noProof/>
      </w:rPr>
      <w:pict w14:anchorId="00EDF0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70359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46424F"/>
    <w:multiLevelType w:val="hybridMultilevel"/>
    <w:tmpl w:val="86781F3E"/>
    <w:lvl w:ilvl="0" w:tplc="C9D208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704596">
    <w:abstractNumId w:val="1"/>
  </w:num>
  <w:num w:numId="2" w16cid:durableId="2023968554">
    <w:abstractNumId w:val="0"/>
  </w:num>
  <w:num w:numId="3" w16cid:durableId="1304656329">
    <w:abstractNumId w:val="3"/>
  </w:num>
  <w:num w:numId="4" w16cid:durableId="23211853">
    <w:abstractNumId w:val="4"/>
  </w:num>
  <w:num w:numId="5" w16cid:durableId="905187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E21A4"/>
    <w:rsid w:val="000F3373"/>
    <w:rsid w:val="001037A6"/>
    <w:rsid w:val="001543D1"/>
    <w:rsid w:val="00175207"/>
    <w:rsid w:val="00192AC9"/>
    <w:rsid w:val="00224EA6"/>
    <w:rsid w:val="00232F8F"/>
    <w:rsid w:val="00294813"/>
    <w:rsid w:val="002F11E1"/>
    <w:rsid w:val="00356089"/>
    <w:rsid w:val="003565E7"/>
    <w:rsid w:val="003A2D0F"/>
    <w:rsid w:val="003B1C5E"/>
    <w:rsid w:val="003C7ED9"/>
    <w:rsid w:val="00415E11"/>
    <w:rsid w:val="00454DE6"/>
    <w:rsid w:val="004A1A06"/>
    <w:rsid w:val="004E6917"/>
    <w:rsid w:val="004F1BCD"/>
    <w:rsid w:val="004F309F"/>
    <w:rsid w:val="00501F89"/>
    <w:rsid w:val="00531BEF"/>
    <w:rsid w:val="006123D4"/>
    <w:rsid w:val="00660E61"/>
    <w:rsid w:val="00673D62"/>
    <w:rsid w:val="006B5386"/>
    <w:rsid w:val="007465FB"/>
    <w:rsid w:val="00776FAE"/>
    <w:rsid w:val="007C395B"/>
    <w:rsid w:val="00865D7D"/>
    <w:rsid w:val="008D4CDD"/>
    <w:rsid w:val="00A224CD"/>
    <w:rsid w:val="00A714CE"/>
    <w:rsid w:val="00AD3E9B"/>
    <w:rsid w:val="00AD7EC5"/>
    <w:rsid w:val="00AE11A3"/>
    <w:rsid w:val="00B67324"/>
    <w:rsid w:val="00BB1F5C"/>
    <w:rsid w:val="00BF4B8D"/>
    <w:rsid w:val="00C24672"/>
    <w:rsid w:val="00C53487"/>
    <w:rsid w:val="00CF6B81"/>
    <w:rsid w:val="00CF78CA"/>
    <w:rsid w:val="00D23EB8"/>
    <w:rsid w:val="00D504F8"/>
    <w:rsid w:val="00D52504"/>
    <w:rsid w:val="00D90100"/>
    <w:rsid w:val="00EC0590"/>
    <w:rsid w:val="00F9212B"/>
    <w:rsid w:val="00FD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BF628"/>
  <w15:docId w15:val="{4C7CF32B-5D02-4AC6-94A1-8B845E67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1543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3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B1C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F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2</cp:revision>
  <dcterms:created xsi:type="dcterms:W3CDTF">2024-08-18T15:58:00Z</dcterms:created>
  <dcterms:modified xsi:type="dcterms:W3CDTF">2024-08-18T15:58:00Z</dcterms:modified>
</cp:coreProperties>
</file>