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mp" ContentType="image/p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03"/>
        <w:gridCol w:w="2203"/>
        <w:gridCol w:w="1102"/>
        <w:gridCol w:w="1101"/>
        <w:gridCol w:w="2203"/>
        <w:gridCol w:w="1978"/>
      </w:tblGrid>
      <w:tr w:rsidR="00577E8C" w:rsidRPr="00D44615" w14:paraId="4FFC652D" w14:textId="77777777" w:rsidTr="002B5D02">
        <w:tc>
          <w:tcPr>
            <w:tcW w:w="2203" w:type="dxa"/>
            <w:shd w:val="clear" w:color="auto" w:fill="FFFFFF" w:themeFill="background1"/>
          </w:tcPr>
          <w:p w14:paraId="641D61FB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5644BD2A" w14:textId="77777777" w:rsidR="000F3373" w:rsidRPr="00D44615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44615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2619CC13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46B6CA3F" w14:textId="77777777" w:rsidR="000F3373" w:rsidRPr="00D44615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6D79A874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6F40549C" w14:textId="77777777" w:rsidR="000F3373" w:rsidRPr="00D44615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44615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11FAE939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61D1EF9E" w14:textId="77777777" w:rsidR="00224EA6" w:rsidRPr="00D44615" w:rsidRDefault="00E1564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D44615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4DE27E47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051349A1" w14:textId="26528027" w:rsidR="00224EA6" w:rsidRPr="00D44615" w:rsidRDefault="00BF7DFA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Latn-RS"/>
              </w:rPr>
              <w:t>10</w:t>
            </w:r>
            <w:r w:rsidR="006B5386" w:rsidRPr="00D44615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E37923" w:rsidRPr="00D44615" w14:paraId="034E4F6D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0C25853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5AC32DFC" w14:textId="77777777" w:rsidR="000F3373" w:rsidRPr="00D44615" w:rsidRDefault="00E1564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44615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CC8017B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6FED727E" w14:textId="77777777" w:rsidR="000F3373" w:rsidRPr="00D44615" w:rsidRDefault="00B4352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44615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Одузимање целих бројева</w:t>
            </w:r>
          </w:p>
        </w:tc>
      </w:tr>
      <w:tr w:rsidR="00E37923" w:rsidRPr="00D44615" w14:paraId="404826FD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E49C19E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1E95AD02" w14:textId="77777777" w:rsidR="000F3373" w:rsidRPr="00D44615" w:rsidRDefault="00B4352A" w:rsidP="00E1564F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  <w:r w:rsidRPr="00D44615">
              <w:rPr>
                <w:rFonts w:ascii="Minion Pro" w:hAnsi="Minion Pro"/>
                <w:noProof/>
              </w:rPr>
              <w:t xml:space="preserve">Проширити појам разлике </w:t>
            </w:r>
            <w:r w:rsidRPr="00D44615">
              <w:rPr>
                <w:rFonts w:ascii="Minion Pro" w:hAnsi="Minion Pro"/>
                <w:noProof/>
                <w:position w:val="-6"/>
              </w:rPr>
              <w:object w:dxaOrig="520" w:dyaOrig="279" w14:anchorId="7C984E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pt;height:14.5pt" o:ole="">
                  <v:imagedata r:id="rId7" o:title=""/>
                </v:shape>
                <o:OLEObject Type="Embed" ProgID="Equation.3" ShapeID="_x0000_i1025" DrawAspect="Content" ObjectID="_1783693883" r:id="rId8"/>
              </w:object>
            </w:r>
            <w:r w:rsidRPr="00D44615">
              <w:rPr>
                <w:rFonts w:ascii="Minion Pro" w:hAnsi="Minion Pro"/>
                <w:noProof/>
              </w:rPr>
              <w:t xml:space="preserve"> на случај </w:t>
            </w:r>
            <w:r w:rsidRPr="00D44615">
              <w:rPr>
                <w:rFonts w:ascii="Minion Pro" w:hAnsi="Minion Pro"/>
                <w:noProof/>
                <w:position w:val="-6"/>
              </w:rPr>
              <w:object w:dxaOrig="520" w:dyaOrig="279" w14:anchorId="7A033C8B">
                <v:shape id="_x0000_i1026" type="#_x0000_t75" style="width:26pt;height:14.5pt" o:ole="">
                  <v:imagedata r:id="rId9" o:title=""/>
                </v:shape>
                <o:OLEObject Type="Embed" ProgID="Equation.3" ShapeID="_x0000_i1026" DrawAspect="Content" ObjectID="_1783693884" r:id="rId10"/>
              </w:objec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6F1AF1C7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77BA4724" w14:textId="77777777" w:rsidR="00206EED" w:rsidRPr="00D44615" w:rsidRDefault="00B4352A" w:rsidP="004307FA">
            <w:pPr>
              <w:numPr>
                <w:ilvl w:val="0"/>
                <w:numId w:val="4"/>
              </w:num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D44615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одузме</w:t>
            </w:r>
            <w:r w:rsidR="00B024F6" w:rsidRPr="00D44615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два цела броја.</w:t>
            </w:r>
          </w:p>
        </w:tc>
      </w:tr>
      <w:tr w:rsidR="00E37923" w:rsidRPr="00D44615" w14:paraId="71ADF6A1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B0C9BF1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1DC732D6" w14:textId="77777777" w:rsidR="000F3373" w:rsidRPr="00D44615" w:rsidRDefault="00E36893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44615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обрада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7DF5FDC0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6114AFED" w14:textId="273F0558" w:rsidR="000F3373" w:rsidRPr="00D44615" w:rsidRDefault="007E4A1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44615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  <w:r w:rsidR="00DC18E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E37923" w:rsidRPr="00D44615" w14:paraId="30CB87D8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39DB6F08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323F5927" w14:textId="77777777" w:rsidR="000F3373" w:rsidRPr="00D44615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44615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434BFF70" w14:textId="77777777" w:rsidR="00B1415D" w:rsidRPr="00D44615" w:rsidRDefault="00B1415D" w:rsidP="00B1415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44615">
              <w:rPr>
                <w:rFonts w:ascii="Minion Pro" w:hAnsi="Minion Pro" w:cs="Times New Roman"/>
                <w:lang w:val="sr-Cyrl-RS"/>
              </w:rPr>
              <w:t>Диференцира захтеве у складу са напредовањем ученика.</w:t>
            </w:r>
          </w:p>
          <w:p w14:paraId="55935676" w14:textId="77777777" w:rsidR="00502546" w:rsidRPr="00D44615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44615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068C07E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1DAD4A2A" w14:textId="77777777" w:rsidR="000F3373" w:rsidRPr="00D44615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44615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1C02DD11" w14:textId="77777777" w:rsidR="00502546" w:rsidRPr="00D44615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44615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34E7844F" w14:textId="77777777" w:rsidR="00F16556" w:rsidRPr="00D44615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44615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D44615" w14:paraId="094544A4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0B272557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77D03319" w14:textId="77777777" w:rsidR="000F3373" w:rsidRPr="00D44615" w:rsidRDefault="003A2FCD" w:rsidP="003A2FC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44615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Тачни одговори на питања</w:t>
            </w:r>
            <w:r w:rsidR="00484B6F" w:rsidRPr="00D4461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– наставни листић</w:t>
            </w:r>
            <w:r w:rsidR="00502546" w:rsidRPr="00D44615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D44615" w14:paraId="4843DD61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4166F31D" w14:textId="77777777" w:rsidR="000F3373" w:rsidRPr="00D44615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25896778" w14:textId="77777777" w:rsidR="00CF78CA" w:rsidRPr="00D44615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D44615">
              <w:rPr>
                <w:rFonts w:ascii="Minion Pro" w:hAnsi="Minion Pro" w:cs="Times New Roman"/>
                <w:lang w:val="sr-Cyrl-RS"/>
              </w:rPr>
              <w:t xml:space="preserve">МАТЕМАТИКА, уџбеник за </w:t>
            </w:r>
            <w:r w:rsidR="001402B1" w:rsidRPr="00D44615">
              <w:rPr>
                <w:rFonts w:ascii="Minion Pro" w:hAnsi="Minion Pro" w:cs="Times New Roman"/>
                <w:lang w:val="sr-Cyrl-RS"/>
              </w:rPr>
              <w:t>шести</w:t>
            </w:r>
            <w:r w:rsidRPr="00D44615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23532875" w14:textId="77777777" w:rsidR="000F3373" w:rsidRPr="00D44615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D44615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 w:rsidRPr="00D44615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D44615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D44615" w14:paraId="7C2BD484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6E90BA03" w14:textId="77777777" w:rsidR="000F3373" w:rsidRPr="00D44615" w:rsidRDefault="00ED4815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D44615">
              <w:rPr>
                <w:rFonts w:ascii="Minion Pro" w:hAnsi="Minion Pro" w:cs="Times New Roman"/>
                <w:lang w:val="sr-Cyrl-RS"/>
              </w:rPr>
              <w:t xml:space="preserve">Ученици на клупама имају </w:t>
            </w:r>
            <w:r w:rsidRPr="00D44615">
              <w:rPr>
                <w:rFonts w:ascii="Minion Pro" w:hAnsi="Minion Pro" w:cs="Times New Roman"/>
                <w:b/>
                <w:color w:val="0070C0"/>
                <w:lang w:val="sr-Cyrl-RS"/>
              </w:rPr>
              <w:t>Уџбеник</w:t>
            </w:r>
            <w:r w:rsidRPr="00D44615">
              <w:rPr>
                <w:rFonts w:ascii="Minion Pro" w:hAnsi="Minion Pro" w:cs="Times New Roman"/>
                <w:color w:val="0070C0"/>
                <w:lang w:val="sr-Cyrl-RS"/>
              </w:rPr>
              <w:t>.</w:t>
            </w:r>
          </w:p>
          <w:p w14:paraId="413CF4E2" w14:textId="77777777" w:rsidR="00D44615" w:rsidRPr="00D44615" w:rsidRDefault="00D44615">
            <w:pPr>
              <w:rPr>
                <w:rFonts w:ascii="Minion Pro" w:hAnsi="Minion Pro" w:cs="Times New Roman"/>
                <w:lang w:val="sr-Cyrl-RS"/>
              </w:rPr>
            </w:pPr>
          </w:p>
          <w:p w14:paraId="5A8B5C3D" w14:textId="77777777" w:rsidR="000F3373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D44615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D44615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2F5E7DB5" w14:textId="77777777" w:rsidR="00E37923" w:rsidRPr="00D44615" w:rsidRDefault="00E37923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570951A8" w14:textId="27309D2D" w:rsid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 w:cs="Times New Roman"/>
                <w:lang w:val="sr-Cyrl-RS"/>
              </w:rPr>
              <w:t xml:space="preserve">Постављамо проблем са 22. стране </w:t>
            </w:r>
            <w:r w:rsidRPr="00D44615">
              <w:rPr>
                <w:rFonts w:ascii="Minion Pro" w:hAnsi="Minion Pro" w:cs="Times New Roman"/>
                <w:color w:val="0070C0"/>
                <w:lang w:val="sr-Cyrl-RS"/>
              </w:rPr>
              <w:t>Уџбеника</w:t>
            </w:r>
            <w:r>
              <w:rPr>
                <w:rFonts w:ascii="Minion Pro" w:hAnsi="Minion Pro" w:cs="Times New Roman"/>
                <w:lang w:val="sr-Cyrl-RS"/>
              </w:rPr>
              <w:t>.</w:t>
            </w:r>
            <w:r w:rsidR="00DC18E6">
              <w:rPr>
                <w:rFonts w:ascii="Minion Pro" w:hAnsi="Minion Pro" w:cs="Times New Roman"/>
                <w:lang w:val="sr-Cyrl-RS"/>
              </w:rPr>
              <w:t xml:space="preserve"> </w:t>
            </w:r>
          </w:p>
          <w:p w14:paraId="0F0A9234" w14:textId="239799FA" w:rsidR="00577E8C" w:rsidRDefault="00577E8C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 w:cs="Times New Roman"/>
                <w:lang w:val="sr-Cyrl-RS"/>
              </w:rPr>
            </w:pPr>
          </w:p>
          <w:p w14:paraId="09FAD16F" w14:textId="5119077A" w:rsidR="00577E8C" w:rsidRDefault="00577E8C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 w:cs="Times New Roman"/>
                <w:noProof/>
                <w:lang w:val="sr-Cyrl-RS"/>
              </w:rPr>
              <w:drawing>
                <wp:inline distT="0" distB="0" distL="0" distR="0" wp14:anchorId="4840BED8" wp14:editId="1CCD1696">
                  <wp:extent cx="6184900" cy="2574458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1"/>
                          <a:stretch/>
                        </pic:blipFill>
                        <pic:spPr bwMode="auto">
                          <a:xfrm>
                            <a:off x="0" y="0"/>
                            <a:ext cx="6206234" cy="2583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8E901F" w14:textId="77777777" w:rsidR="00D44615" w:rsidRP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D44615">
              <w:rPr>
                <w:rFonts w:ascii="Minion Pro" w:hAnsi="Minion Pro"/>
                <w:noProof/>
              </w:rPr>
              <w:t xml:space="preserve">Подсетимо са на одузимање природних бројева и приказивање одузимања на бројевној правој. Такође се подсетимо на особину супротног броје: </w:t>
            </w:r>
          </w:p>
          <w:p w14:paraId="473BB2ED" w14:textId="77777777" w:rsidR="00D44615" w:rsidRP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rPr>
                <w:rFonts w:ascii="Minion Pro" w:hAnsi="Minion Pro"/>
                <w:noProof/>
              </w:rPr>
            </w:pPr>
            <w:r w:rsidRPr="00D44615">
              <w:rPr>
                <w:rFonts w:ascii="Minion Pro" w:hAnsi="Minion Pro"/>
                <w:noProof/>
              </w:rPr>
              <w:tab/>
            </w:r>
            <w:r w:rsidRPr="00D44615">
              <w:rPr>
                <w:rFonts w:ascii="Minion Pro" w:hAnsi="Minion Pro"/>
                <w:noProof/>
                <w:position w:val="-10"/>
              </w:rPr>
              <w:object w:dxaOrig="1180" w:dyaOrig="320" w14:anchorId="69369CF3">
                <v:shape id="_x0000_i1027" type="#_x0000_t75" style="width:59.5pt;height:15.5pt" o:ole="">
                  <v:imagedata r:id="rId12" o:title=""/>
                </v:shape>
                <o:OLEObject Type="Embed" ProgID="Equation.3" ShapeID="_x0000_i1027" DrawAspect="Content" ObjectID="_1783693885" r:id="rId13"/>
              </w:object>
            </w:r>
          </w:p>
          <w:p w14:paraId="584C1ABE" w14:textId="77777777" w:rsidR="004307FA" w:rsidRPr="00D44615" w:rsidRDefault="004307FA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7AAAD365" w14:textId="77777777" w:rsidR="004307FA" w:rsidRPr="00D44615" w:rsidRDefault="00BF4B8D" w:rsidP="004307FA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D44615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D44615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067CCADF" w14:textId="77777777" w:rsidR="000B15D4" w:rsidRPr="00D44615" w:rsidRDefault="000B15D4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7C7F862E" w14:textId="77777777" w:rsid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</w:rPr>
            </w:pPr>
            <w:r w:rsidRPr="00D44615">
              <w:rPr>
                <w:rFonts w:ascii="Minion Pro" w:hAnsi="Minion Pro"/>
                <w:noProof/>
                <w:lang w:val="sr-Latn-RS"/>
              </w:rPr>
              <w:t xml:space="preserve">                  </w:t>
            </w:r>
            <w:r w:rsidRPr="00D44615">
              <w:rPr>
                <w:rFonts w:ascii="Minion Pro" w:hAnsi="Minion Pro"/>
                <w:noProof/>
                <w:lang w:val="sr-Cyrl-RS"/>
              </w:rPr>
              <w:t>Д</w:t>
            </w:r>
            <w:r w:rsidRPr="00D44615">
              <w:rPr>
                <w:rFonts w:ascii="Minion Pro" w:hAnsi="Minion Pro"/>
                <w:noProof/>
              </w:rPr>
              <w:t xml:space="preserve">ефинишемо одузимање целих бројева преко сабирања, као што је описано на 23. страни </w:t>
            </w:r>
            <w:r w:rsidRPr="00D44615">
              <w:rPr>
                <w:rFonts w:ascii="Minion Pro" w:hAnsi="Minion Pro"/>
                <w:b/>
                <w:noProof/>
                <w:color w:val="0070C0"/>
              </w:rPr>
              <w:t>Уџбеника</w:t>
            </w:r>
            <w:r w:rsidRPr="00D44615">
              <w:rPr>
                <w:rFonts w:ascii="Minion Pro" w:hAnsi="Minion Pro"/>
                <w:noProof/>
              </w:rPr>
              <w:t xml:space="preserve">: </w:t>
            </w:r>
          </w:p>
          <w:p w14:paraId="434B8341" w14:textId="77777777" w:rsidR="00E37923" w:rsidRPr="00D44615" w:rsidRDefault="00E37923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</w:rPr>
            </w:pPr>
          </w:p>
          <w:p w14:paraId="42F727DC" w14:textId="77777777" w:rsid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rPr>
                <w:rFonts w:ascii="Minion Pro" w:hAnsi="Minion Pro"/>
                <w:noProof/>
              </w:rPr>
            </w:pPr>
            <w:r w:rsidRPr="00D44615">
              <w:rPr>
                <w:rFonts w:ascii="Minion Pro" w:hAnsi="Minion Pro"/>
                <w:noProof/>
              </w:rPr>
              <w:lastRenderedPageBreak/>
              <w:tab/>
            </w:r>
            <w:r>
              <w:rPr>
                <w:noProof/>
                <w:lang w:val="sr-Latn-RS" w:eastAsia="sr-Latn-RS"/>
              </w:rPr>
              <w:drawing>
                <wp:inline distT="0" distB="0" distL="0" distR="0" wp14:anchorId="6F300B3D" wp14:editId="212C11C2">
                  <wp:extent cx="1162050" cy="335357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700" cy="34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C0F532" w14:textId="77777777" w:rsid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t xml:space="preserve">   Тј. </w:t>
            </w:r>
          </w:p>
          <w:p w14:paraId="6B8B4392" w14:textId="77777777" w:rsid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rPr>
                <w:rFonts w:ascii="Minion Pro" w:hAnsi="Minion Pro"/>
                <w:noProof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32B1F6DA" wp14:editId="7057C596">
                  <wp:extent cx="4714875" cy="36644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3227" cy="381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AC3205" w14:textId="77777777" w:rsidR="00D44615" w:rsidRP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rPr>
                <w:rFonts w:ascii="Minion Pro" w:hAnsi="Minion Pro"/>
                <w:noProof/>
                <w:lang w:val="sr-Cyrl-RS"/>
              </w:rPr>
            </w:pPr>
          </w:p>
          <w:p w14:paraId="6107DEED" w14:textId="77777777" w:rsid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  <w:lang w:val="sr-Cyrl-RS"/>
              </w:rPr>
              <w:t xml:space="preserve">            </w:t>
            </w:r>
            <w:r>
              <w:rPr>
                <w:rFonts w:ascii="Minion Pro" w:hAnsi="Minion Pro"/>
                <w:noProof/>
              </w:rPr>
              <w:t>Затим решавамо</w:t>
            </w:r>
            <w:r w:rsidRPr="00D44615">
              <w:rPr>
                <w:rFonts w:ascii="Minion Pro" w:hAnsi="Minion Pro"/>
                <w:noProof/>
              </w:rPr>
              <w:t xml:space="preserve"> </w:t>
            </w:r>
            <w:r w:rsidRPr="00D44615">
              <w:rPr>
                <w:rFonts w:ascii="Minion Pro" w:hAnsi="Minion Pro"/>
                <w:b/>
                <w:bCs/>
                <w:noProof/>
                <w:color w:val="0070C0"/>
              </w:rPr>
              <w:t>пример</w:t>
            </w:r>
            <w:r w:rsidRPr="00D44615">
              <w:rPr>
                <w:rFonts w:ascii="Minion Pro" w:hAnsi="Minion Pro"/>
                <w:noProof/>
                <w:color w:val="0070C0"/>
              </w:rPr>
              <w:t xml:space="preserve"> 1</w:t>
            </w:r>
            <w:r w:rsidRPr="00D44615">
              <w:rPr>
                <w:rFonts w:ascii="Minion Pro" w:hAnsi="Minion Pro"/>
                <w:noProof/>
              </w:rPr>
              <w:t>.</w:t>
            </w:r>
          </w:p>
          <w:p w14:paraId="060026A2" w14:textId="77777777" w:rsidR="00E37923" w:rsidRPr="00D44615" w:rsidRDefault="00E37923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</w:rPr>
            </w:pPr>
          </w:p>
          <w:p w14:paraId="4ED6C3FB" w14:textId="77777777" w:rsid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7243F4C4" wp14:editId="3411E4FC">
                  <wp:extent cx="5041446" cy="619125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5098" cy="62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2957B1" w14:textId="77777777" w:rsidR="00E37923" w:rsidRDefault="00E37923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6D15DD2B" w14:textId="77777777" w:rsidR="00E37923" w:rsidRDefault="00E37923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7AD2997A" w14:textId="77777777" w:rsidR="00E37923" w:rsidRDefault="00E37923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7C56DC05" w14:textId="77777777" w:rsidR="00E37923" w:rsidRDefault="00E37923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2B43B204" w14:textId="77777777" w:rsidR="00E37923" w:rsidRDefault="00E37923" w:rsidP="00E37923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5F110337" w14:textId="77777777" w:rsidR="00E37923" w:rsidRDefault="00E37923" w:rsidP="00E37923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D44615">
              <w:rPr>
                <w:rFonts w:ascii="Minion Pro" w:hAnsi="Minion Pro"/>
                <w:noProof/>
              </w:rPr>
              <w:t xml:space="preserve">Одузимањем упоређујемо бројеве. </w:t>
            </w:r>
          </w:p>
          <w:p w14:paraId="2AB544ED" w14:textId="77777777" w:rsidR="00E37923" w:rsidRDefault="00E37923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0721F9D0" w14:textId="77777777" w:rsidR="00D44615" w:rsidRDefault="00E37923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2D8A7309" wp14:editId="336BF1CB">
                  <wp:extent cx="1989667" cy="990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442" cy="99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95F81" w14:textId="77777777" w:rsidR="00E37923" w:rsidRPr="00D44615" w:rsidRDefault="00E37923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7451A184" w14:textId="0EE6067A" w:rsid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D44615">
              <w:rPr>
                <w:rFonts w:ascii="Minion Pro" w:hAnsi="Minion Pro"/>
                <w:noProof/>
              </w:rPr>
              <w:t xml:space="preserve">Онда решимо </w:t>
            </w:r>
            <w:r w:rsidRPr="00D44615">
              <w:rPr>
                <w:rFonts w:ascii="Minion Pro" w:hAnsi="Minion Pro"/>
                <w:b/>
                <w:bCs/>
                <w:noProof/>
              </w:rPr>
              <w:t>примере 2</w:t>
            </w:r>
            <w:r w:rsidRPr="00D44615">
              <w:rPr>
                <w:rFonts w:ascii="Minion Pro" w:hAnsi="Minion Pro"/>
                <w:noProof/>
              </w:rPr>
              <w:t xml:space="preserve"> и </w:t>
            </w:r>
            <w:r w:rsidRPr="00D44615">
              <w:rPr>
                <w:rFonts w:ascii="Minion Pro" w:hAnsi="Minion Pro"/>
                <w:b/>
                <w:bCs/>
                <w:noProof/>
              </w:rPr>
              <w:t>3</w:t>
            </w:r>
            <w:r w:rsidRPr="00D44615">
              <w:rPr>
                <w:rFonts w:ascii="Minion Pro" w:hAnsi="Minion Pro"/>
                <w:noProof/>
              </w:rPr>
              <w:t>.</w:t>
            </w:r>
          </w:p>
          <w:p w14:paraId="2993241A" w14:textId="0CDCD29D" w:rsidR="00577E8C" w:rsidRDefault="00577E8C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0E888A5C" w14:textId="7463AFDE" w:rsidR="00577E8C" w:rsidRDefault="00577E8C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</w:rPr>
              <w:drawing>
                <wp:inline distT="0" distB="0" distL="0" distR="0" wp14:anchorId="58F94116" wp14:editId="374BDCD5">
                  <wp:extent cx="6199632" cy="1585498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1881" cy="159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EC558" w14:textId="745DCE0B" w:rsidR="00577E8C" w:rsidRPr="00D44615" w:rsidRDefault="00577E8C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</w:rPr>
              <w:drawing>
                <wp:inline distT="0" distB="0" distL="0" distR="0" wp14:anchorId="4DB660C6" wp14:editId="02E58BF8">
                  <wp:extent cx="6148426" cy="2007347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1096" cy="2014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AE33FE" w14:textId="77777777" w:rsidR="00D44615" w:rsidRPr="00D44615" w:rsidRDefault="00D44615" w:rsidP="00E37923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080D9EF9" w14:textId="77777777" w:rsidR="00D44615" w:rsidRP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D44615">
              <w:rPr>
                <w:rFonts w:ascii="Minion Pro" w:hAnsi="Minion Pro"/>
                <w:noProof/>
              </w:rPr>
              <w:t xml:space="preserve">Дефинишемо растојање између тачака </w:t>
            </w:r>
            <w:r w:rsidRPr="00D44615">
              <w:rPr>
                <w:rFonts w:ascii="Minion Pro" w:hAnsi="Minion Pro"/>
                <w:noProof/>
                <w:position w:val="-10"/>
              </w:rPr>
              <w:object w:dxaOrig="660" w:dyaOrig="320" w14:anchorId="4F27C433">
                <v:shape id="_x0000_i1028" type="#_x0000_t75" style="width:33pt;height:15.5pt" o:ole="">
                  <v:imagedata r:id="rId20" o:title=""/>
                </v:shape>
                <o:OLEObject Type="Embed" ProgID="Equation.3" ShapeID="_x0000_i1028" DrawAspect="Content" ObjectID="_1783693886" r:id="rId21"/>
              </w:object>
            </w:r>
            <w:r w:rsidRPr="00D44615">
              <w:rPr>
                <w:rFonts w:ascii="Minion Pro" w:hAnsi="Minion Pro"/>
                <w:noProof/>
              </w:rPr>
              <w:t xml:space="preserve"> и </w:t>
            </w:r>
            <w:r w:rsidRPr="00D44615">
              <w:rPr>
                <w:rFonts w:ascii="Minion Pro" w:hAnsi="Minion Pro"/>
                <w:noProof/>
                <w:position w:val="-10"/>
              </w:rPr>
              <w:object w:dxaOrig="560" w:dyaOrig="320" w14:anchorId="439EAEFF">
                <v:shape id="_x0000_i1029" type="#_x0000_t75" style="width:27.5pt;height:15.5pt" o:ole="">
                  <v:imagedata r:id="rId22" o:title=""/>
                </v:shape>
                <o:OLEObject Type="Embed" ProgID="Equation.3" ShapeID="_x0000_i1029" DrawAspect="Content" ObjectID="_1783693887" r:id="rId23"/>
              </w:object>
            </w:r>
            <w:r w:rsidRPr="00D44615">
              <w:rPr>
                <w:rFonts w:ascii="Minion Pro" w:hAnsi="Minion Pro"/>
                <w:noProof/>
              </w:rPr>
              <w:t xml:space="preserve"> на бројевној правој: </w:t>
            </w:r>
            <w:r w:rsidRPr="00D44615">
              <w:rPr>
                <w:rFonts w:ascii="Minion Pro" w:hAnsi="Minion Pro"/>
                <w:noProof/>
                <w:position w:val="-10"/>
              </w:rPr>
              <w:object w:dxaOrig="1320" w:dyaOrig="320" w14:anchorId="39AC37A4">
                <v:shape id="_x0000_i1030" type="#_x0000_t75" style="width:66.5pt;height:15.5pt" o:ole="">
                  <v:imagedata r:id="rId24" o:title=""/>
                </v:shape>
                <o:OLEObject Type="Embed" ProgID="Equation.3" ShapeID="_x0000_i1030" DrawAspect="Content" ObjectID="_1783693888" r:id="rId25"/>
              </w:object>
            </w:r>
            <w:r w:rsidRPr="00D44615">
              <w:rPr>
                <w:rFonts w:ascii="Minion Pro" w:hAnsi="Minion Pro"/>
                <w:noProof/>
              </w:rPr>
              <w:t>.</w:t>
            </w:r>
          </w:p>
          <w:p w14:paraId="0D986823" w14:textId="77777777" w:rsidR="00D44615" w:rsidRPr="00D44615" w:rsidRDefault="00D44615" w:rsidP="00D44615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2ADFCA9A" w14:textId="77777777" w:rsidR="001421D3" w:rsidRDefault="00E37923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  <w:r>
              <w:rPr>
                <w:noProof/>
                <w:lang w:val="sr-Latn-RS" w:eastAsia="sr-Latn-RS"/>
              </w:rPr>
              <w:lastRenderedPageBreak/>
              <w:drawing>
                <wp:inline distT="0" distB="0" distL="0" distR="0" wp14:anchorId="1EDF619A" wp14:editId="7AB00E4F">
                  <wp:extent cx="6343650" cy="122872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t="5840"/>
                          <a:stretch/>
                        </pic:blipFill>
                        <pic:spPr bwMode="auto">
                          <a:xfrm>
                            <a:off x="0" y="0"/>
                            <a:ext cx="6343650" cy="1228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6C3F26" w14:textId="77777777" w:rsidR="00E37923" w:rsidRPr="00D44615" w:rsidRDefault="00E37923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61BF8066" w14:textId="77777777" w:rsidR="00E37923" w:rsidRDefault="00E37923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0AADC2F7" w14:textId="77777777" w:rsidR="00E37923" w:rsidRDefault="00E37923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471D4583" w14:textId="77777777" w:rsidR="00E37923" w:rsidRDefault="00E37923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49008CE1" w14:textId="77777777" w:rsidR="00E37923" w:rsidRDefault="00E37923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352968DC" w14:textId="77777777" w:rsidR="00E37923" w:rsidRDefault="00E37923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10A88097" w14:textId="77777777" w:rsidR="00E37923" w:rsidRDefault="00E37923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2B59CAF7" w14:textId="3B41C194" w:rsidR="00BF4B8D" w:rsidRPr="00D44615" w:rsidRDefault="00BF4B8D">
            <w:pPr>
              <w:rPr>
                <w:rFonts w:ascii="Minion Pro" w:hAnsi="Minion Pro" w:cs="Times New Roman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D44615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D44615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  <w:r w:rsidR="00C82964" w:rsidRPr="00D44615">
              <w:rPr>
                <w:rFonts w:ascii="Minion Pro" w:hAnsi="Minion Pro" w:cs="Times New Roman"/>
                <w:lang w:val="sr-Cyrl-RS"/>
              </w:rPr>
              <w:t xml:space="preserve">Пет минута пред крај часа </w:t>
            </w:r>
            <w:r w:rsidR="00BF7DFA">
              <w:rPr>
                <w:rFonts w:ascii="Minion Pro" w:hAnsi="Minion Pro" w:cs="Times New Roman"/>
                <w:lang w:val="sr-Cyrl-RS"/>
              </w:rPr>
              <w:t>ученици одговарају на питања са наставног листића</w:t>
            </w:r>
            <w:r w:rsidR="00C82964" w:rsidRPr="00D44615">
              <w:rPr>
                <w:rFonts w:ascii="Minion Pro" w:hAnsi="Minion Pro" w:cs="Times New Roman"/>
                <w:lang w:val="sr-Cyrl-RS"/>
              </w:rPr>
              <w:t>.</w:t>
            </w:r>
          </w:p>
          <w:p w14:paraId="2ECC42B8" w14:textId="77777777" w:rsidR="004922BF" w:rsidRPr="00D44615" w:rsidRDefault="004922B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D285047" w14:textId="77777777" w:rsidR="00224EA6" w:rsidRDefault="004922BF">
            <w:pPr>
              <w:rPr>
                <w:rFonts w:ascii="Minion Pro" w:hAnsi="Minion Pro" w:cs="Times New Roman"/>
                <w:lang w:val="sr-Cyrl-RS"/>
              </w:rPr>
            </w:pPr>
            <w:r w:rsidRPr="00D44615">
              <w:rPr>
                <w:rFonts w:ascii="Minion Pro" w:hAnsi="Minion Pro" w:cs="Times New Roman"/>
                <w:lang w:val="sr-Cyrl-RS"/>
              </w:rPr>
              <w:t xml:space="preserve">         „</w:t>
            </w:r>
            <w:r w:rsidR="00FB322B" w:rsidRPr="00D44615">
              <w:rPr>
                <w:rFonts w:ascii="Minion Pro" w:hAnsi="Minion Pro" w:cs="Times New Roman"/>
                <w:color w:val="00B050"/>
                <w:lang w:val="sr-Cyrl-RS"/>
              </w:rPr>
              <w:t>Домаћи задатак - увежбавање основних појмова</w:t>
            </w:r>
            <w:r w:rsidRPr="00D44615">
              <w:rPr>
                <w:rFonts w:ascii="Minion Pro" w:hAnsi="Minion Pro" w:cs="Times New Roman"/>
                <w:lang w:val="sr-Cyrl-RS"/>
              </w:rPr>
              <w:t xml:space="preserve">“, </w:t>
            </w:r>
            <w:r w:rsidRPr="00D44615">
              <w:rPr>
                <w:rFonts w:ascii="Minion Pro" w:hAnsi="Minion Pro" w:cs="Times New Roman"/>
                <w:b/>
                <w:color w:val="0070C0"/>
                <w:lang w:val="sr-Cyrl-RS"/>
              </w:rPr>
              <w:t>Уџбеник</w:t>
            </w:r>
            <w:r w:rsidR="00E37923">
              <w:rPr>
                <w:rFonts w:ascii="Minion Pro" w:hAnsi="Minion Pro" w:cs="Times New Roman"/>
                <w:lang w:val="sr-Cyrl-RS"/>
              </w:rPr>
              <w:t>, страна 25</w:t>
            </w:r>
            <w:r w:rsidR="00014E71" w:rsidRPr="00D44615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E37923">
              <w:rPr>
                <w:rFonts w:ascii="Minion Pro" w:hAnsi="Minion Pro" w:cs="Times New Roman"/>
                <w:color w:val="00B050"/>
                <w:lang w:val="sr-Cyrl-RS"/>
              </w:rPr>
              <w:t>задаци 34</w:t>
            </w:r>
            <w:r w:rsidR="00014E71" w:rsidRPr="00D44615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484B6F" w:rsidRPr="00D44615">
              <w:rPr>
                <w:rFonts w:ascii="Minion Pro" w:hAnsi="Minion Pro" w:cs="Times New Roman"/>
                <w:color w:val="00B050"/>
                <w:lang w:val="sr-Cyrl-RS"/>
              </w:rPr>
              <w:t>–</w:t>
            </w:r>
            <w:r w:rsidR="00014E71" w:rsidRPr="00D44615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E37923">
              <w:rPr>
                <w:rFonts w:ascii="Minion Pro" w:hAnsi="Minion Pro" w:cs="Times New Roman"/>
                <w:color w:val="00B050"/>
                <w:lang w:val="sr-Cyrl-RS"/>
              </w:rPr>
              <w:t>4</w:t>
            </w:r>
            <w:r w:rsidR="000B15D4" w:rsidRPr="00D44615">
              <w:rPr>
                <w:rFonts w:ascii="Minion Pro" w:hAnsi="Minion Pro" w:cs="Times New Roman"/>
                <w:color w:val="00B050"/>
                <w:lang w:val="sr-Cyrl-RS"/>
              </w:rPr>
              <w:t>3</w:t>
            </w:r>
            <w:r w:rsidRPr="00D44615">
              <w:rPr>
                <w:rFonts w:ascii="Minion Pro" w:hAnsi="Minion Pro" w:cs="Times New Roman"/>
                <w:lang w:val="sr-Cyrl-RS"/>
              </w:rPr>
              <w:t>.</w:t>
            </w:r>
          </w:p>
          <w:p w14:paraId="3E9C9FEA" w14:textId="77777777" w:rsidR="00503C00" w:rsidRPr="00D44615" w:rsidRDefault="00503C00">
            <w:pPr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 w:cs="Times New Roman"/>
                <w:lang w:val="sr-Cyrl-RS"/>
              </w:rPr>
              <w:t xml:space="preserve">Препоручити ученицима да прочитају „парадокс“ са 25. стране </w:t>
            </w:r>
            <w:r w:rsidRPr="00503C00">
              <w:rPr>
                <w:rFonts w:ascii="Minion Pro" w:hAnsi="Minion Pro" w:cs="Times New Roman"/>
                <w:color w:val="0070C0"/>
                <w:lang w:val="sr-Cyrl-RS"/>
              </w:rPr>
              <w:t>Уџбеника.</w:t>
            </w:r>
          </w:p>
          <w:p w14:paraId="19AFB20C" w14:textId="77777777" w:rsidR="001421D3" w:rsidRPr="00D44615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044E2844" w14:textId="77777777" w:rsidR="001421D3" w:rsidRPr="00D44615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456B6B21" w14:textId="77777777" w:rsidR="001421D3" w:rsidRPr="00D44615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44F9B432" w14:textId="77777777" w:rsidR="001421D3" w:rsidRPr="00D44615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3A82A886" w14:textId="7404CB74" w:rsidR="001421D3" w:rsidRPr="00D44615" w:rsidRDefault="00C17F8B">
            <w:pPr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 w:cs="Times New Roman"/>
                <w:lang w:val="sr-Cyrl-RS"/>
              </w:rPr>
              <w:t xml:space="preserve">   </w:t>
            </w:r>
          </w:p>
          <w:p w14:paraId="4187E5A9" w14:textId="77777777" w:rsidR="001421D3" w:rsidRPr="00D44615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15825B17" w14:textId="77777777" w:rsidR="001421D3" w:rsidRPr="00D44615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44ED3AE7" w14:textId="77777777" w:rsidR="001421D3" w:rsidRPr="00D44615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5BF97693" w14:textId="77777777" w:rsidR="001421D3" w:rsidRDefault="001421D3">
            <w:pPr>
              <w:rPr>
                <w:rFonts w:ascii="Minion Pro" w:hAnsi="Minion Pro" w:cs="Times New Roman"/>
                <w:lang w:val="sr-Latn-RS"/>
              </w:rPr>
            </w:pPr>
          </w:p>
          <w:p w14:paraId="217A34B8" w14:textId="77777777" w:rsidR="00BF7DFA" w:rsidRDefault="00BF7DFA">
            <w:pPr>
              <w:rPr>
                <w:rFonts w:ascii="Minion Pro" w:hAnsi="Minion Pro" w:cs="Times New Roman"/>
                <w:lang w:val="sr-Latn-RS"/>
              </w:rPr>
            </w:pPr>
          </w:p>
          <w:p w14:paraId="41348067" w14:textId="77777777" w:rsidR="00BF7DFA" w:rsidRDefault="00BF7DFA">
            <w:pPr>
              <w:rPr>
                <w:rFonts w:ascii="Minion Pro" w:hAnsi="Minion Pro" w:cs="Times New Roman"/>
                <w:lang w:val="sr-Latn-RS"/>
              </w:rPr>
            </w:pPr>
          </w:p>
          <w:p w14:paraId="1CCED06F" w14:textId="77777777" w:rsidR="00BF7DFA" w:rsidRDefault="00BF7DFA">
            <w:pPr>
              <w:rPr>
                <w:rFonts w:ascii="Minion Pro" w:hAnsi="Minion Pro" w:cs="Times New Roman"/>
                <w:lang w:val="sr-Latn-RS"/>
              </w:rPr>
            </w:pPr>
          </w:p>
          <w:p w14:paraId="504579E8" w14:textId="77777777" w:rsidR="00BF7DFA" w:rsidRDefault="00BF7DFA">
            <w:pPr>
              <w:rPr>
                <w:rFonts w:ascii="Minion Pro" w:hAnsi="Minion Pro" w:cs="Times New Roman"/>
                <w:lang w:val="sr-Latn-RS"/>
              </w:rPr>
            </w:pPr>
          </w:p>
          <w:p w14:paraId="26E364B8" w14:textId="149613E2" w:rsidR="00BF7DFA" w:rsidRDefault="00BF7DFA">
            <w:pPr>
              <w:rPr>
                <w:rFonts w:ascii="Minion Pro" w:hAnsi="Minion Pro" w:cs="Times New Roman"/>
                <w:lang w:val="sr-Latn-RS"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5C857DD2" wp14:editId="0838CE63">
                  <wp:extent cx="6010275" cy="141038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580" cy="1421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B86ABE" w14:textId="77777777" w:rsidR="00BF7DFA" w:rsidRPr="00BF7DFA" w:rsidRDefault="00BF7DFA">
            <w:pPr>
              <w:rPr>
                <w:rFonts w:ascii="Minion Pro" w:hAnsi="Minion Pro" w:cs="Times New Roman"/>
                <w:lang w:val="sr-Latn-RS"/>
              </w:rPr>
            </w:pPr>
          </w:p>
          <w:p w14:paraId="0C46CA42" w14:textId="77777777" w:rsidR="001421D3" w:rsidRPr="00D44615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12CA0C30" w14:textId="77777777" w:rsidR="001421D3" w:rsidRPr="00D44615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6C42487B" w14:textId="77777777" w:rsidR="001421D3" w:rsidRPr="00D44615" w:rsidRDefault="001421D3">
            <w:pPr>
              <w:rPr>
                <w:rFonts w:ascii="Minion Pro" w:hAnsi="Minion Pro" w:cs="Times New Roman"/>
                <w:lang w:val="sr-Cyrl-RS"/>
              </w:rPr>
            </w:pPr>
          </w:p>
          <w:p w14:paraId="42240DA2" w14:textId="77777777" w:rsidR="000F3373" w:rsidRPr="00BF7DFA" w:rsidRDefault="000F3373">
            <w:pPr>
              <w:rPr>
                <w:rFonts w:ascii="Minion Pro" w:hAnsi="Minion Pro" w:cs="Times New Roman"/>
                <w:lang w:val="sr-Latn-RS"/>
              </w:rPr>
            </w:pPr>
          </w:p>
        </w:tc>
      </w:tr>
      <w:tr w:rsidR="00E37923" w:rsidRPr="00D44615" w14:paraId="70439CA1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3884D5E6" w14:textId="77777777" w:rsidR="00224EA6" w:rsidRPr="00D44615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lang w:val="sr-Cyrl-RS"/>
              </w:rPr>
              <w:lastRenderedPageBreak/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5B0E9B77" w14:textId="77777777" w:rsidR="000F3373" w:rsidRPr="00D44615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D44615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D44615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D44615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5A6F05F0" w14:textId="77777777" w:rsidR="00224EA6" w:rsidRPr="00D44615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4F4D4EAB" w14:textId="2C151DE5" w:rsidR="00BF7DFA" w:rsidRPr="00BF7DFA" w:rsidRDefault="00BF7DFA">
      <w:pPr>
        <w:rPr>
          <w:lang w:val="sr-Cyrl-RS"/>
        </w:rPr>
      </w:pPr>
    </w:p>
    <w:p w14:paraId="3804EF8C" w14:textId="77777777" w:rsidR="00BF7DFA" w:rsidRDefault="00BF7DFA">
      <w:pPr>
        <w:rPr>
          <w:lang w:val="sr-Latn-RS"/>
        </w:rPr>
      </w:pPr>
    </w:p>
    <w:p w14:paraId="21CB8385" w14:textId="77777777" w:rsidR="00BF7DFA" w:rsidRPr="00BF7DFA" w:rsidRDefault="00BF7DFA">
      <w:pPr>
        <w:rPr>
          <w:lang w:val="sr-Latn-RS"/>
        </w:rPr>
      </w:pPr>
    </w:p>
    <w:sectPr w:rsidR="00BF7DFA" w:rsidRPr="00BF7DFA" w:rsidSect="000F337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6D181" w14:textId="77777777" w:rsidR="00A87A86" w:rsidRDefault="00A87A86" w:rsidP="00BF7DFA">
      <w:pPr>
        <w:spacing w:after="0" w:line="240" w:lineRule="auto"/>
      </w:pPr>
      <w:r>
        <w:separator/>
      </w:r>
    </w:p>
  </w:endnote>
  <w:endnote w:type="continuationSeparator" w:id="0">
    <w:p w14:paraId="15CFBF9D" w14:textId="77777777" w:rsidR="00A87A86" w:rsidRDefault="00A87A86" w:rsidP="00BF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B7D46" w14:textId="77777777" w:rsidR="00BF7DFA" w:rsidRDefault="00BF7D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28C9A" w14:textId="77777777" w:rsidR="00BF7DFA" w:rsidRDefault="00BF7D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F7894" w14:textId="77777777" w:rsidR="00BF7DFA" w:rsidRDefault="00BF7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87345" w14:textId="77777777" w:rsidR="00A87A86" w:rsidRDefault="00A87A86" w:rsidP="00BF7DFA">
      <w:pPr>
        <w:spacing w:after="0" w:line="240" w:lineRule="auto"/>
      </w:pPr>
      <w:r>
        <w:separator/>
      </w:r>
    </w:p>
  </w:footnote>
  <w:footnote w:type="continuationSeparator" w:id="0">
    <w:p w14:paraId="2F7E51FD" w14:textId="77777777" w:rsidR="00A87A86" w:rsidRDefault="00A87A86" w:rsidP="00BF7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08254" w14:textId="2BF0EFD6" w:rsidR="00BF7DFA" w:rsidRDefault="00BF7DFA">
    <w:pPr>
      <w:pStyle w:val="Header"/>
    </w:pPr>
    <w:r>
      <w:rPr>
        <w:noProof/>
      </w:rPr>
      <w:pict w14:anchorId="552DAE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21563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251A1" w14:textId="548287FE" w:rsidR="00BF7DFA" w:rsidRDefault="00BF7DFA">
    <w:pPr>
      <w:pStyle w:val="Header"/>
    </w:pPr>
    <w:r>
      <w:rPr>
        <w:noProof/>
      </w:rPr>
      <w:pict w14:anchorId="2EA804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21564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B731B" w14:textId="2521BE2D" w:rsidR="00BF7DFA" w:rsidRDefault="00BF7DFA">
    <w:pPr>
      <w:pStyle w:val="Header"/>
    </w:pPr>
    <w:r>
      <w:rPr>
        <w:noProof/>
      </w:rPr>
      <w:pict w14:anchorId="1A899A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21562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40443">
    <w:abstractNumId w:val="2"/>
  </w:num>
  <w:num w:numId="2" w16cid:durableId="1216504000">
    <w:abstractNumId w:val="0"/>
  </w:num>
  <w:num w:numId="3" w16cid:durableId="751050524">
    <w:abstractNumId w:val="6"/>
  </w:num>
  <w:num w:numId="4" w16cid:durableId="553585948">
    <w:abstractNumId w:val="1"/>
  </w:num>
  <w:num w:numId="5" w16cid:durableId="1113789128">
    <w:abstractNumId w:val="4"/>
  </w:num>
  <w:num w:numId="6" w16cid:durableId="39523024">
    <w:abstractNumId w:val="3"/>
  </w:num>
  <w:num w:numId="7" w16cid:durableId="1767842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4E71"/>
    <w:rsid w:val="00045467"/>
    <w:rsid w:val="00045870"/>
    <w:rsid w:val="00094267"/>
    <w:rsid w:val="000B15D4"/>
    <w:rsid w:val="000F3373"/>
    <w:rsid w:val="001402B1"/>
    <w:rsid w:val="001421D3"/>
    <w:rsid w:val="00177979"/>
    <w:rsid w:val="00206EED"/>
    <w:rsid w:val="00224EA6"/>
    <w:rsid w:val="002A0719"/>
    <w:rsid w:val="002B5D02"/>
    <w:rsid w:val="002C2957"/>
    <w:rsid w:val="002F2254"/>
    <w:rsid w:val="00303696"/>
    <w:rsid w:val="003565E7"/>
    <w:rsid w:val="003A2FCD"/>
    <w:rsid w:val="003C37F4"/>
    <w:rsid w:val="004307FA"/>
    <w:rsid w:val="00484B6F"/>
    <w:rsid w:val="004922BF"/>
    <w:rsid w:val="004D30CC"/>
    <w:rsid w:val="004E6917"/>
    <w:rsid w:val="004F309F"/>
    <w:rsid w:val="00502546"/>
    <w:rsid w:val="00503C00"/>
    <w:rsid w:val="00577E8C"/>
    <w:rsid w:val="0061413D"/>
    <w:rsid w:val="006B5386"/>
    <w:rsid w:val="00786F4C"/>
    <w:rsid w:val="007E4A15"/>
    <w:rsid w:val="008F7827"/>
    <w:rsid w:val="009C4862"/>
    <w:rsid w:val="00A87A86"/>
    <w:rsid w:val="00AA6EFA"/>
    <w:rsid w:val="00AD7EC5"/>
    <w:rsid w:val="00B024F6"/>
    <w:rsid w:val="00B1415D"/>
    <w:rsid w:val="00B4352A"/>
    <w:rsid w:val="00BE26C8"/>
    <w:rsid w:val="00BF4B8D"/>
    <w:rsid w:val="00BF7DFA"/>
    <w:rsid w:val="00C05B23"/>
    <w:rsid w:val="00C17F8B"/>
    <w:rsid w:val="00C82964"/>
    <w:rsid w:val="00CF78CA"/>
    <w:rsid w:val="00D136DE"/>
    <w:rsid w:val="00D44615"/>
    <w:rsid w:val="00D52504"/>
    <w:rsid w:val="00DC18E6"/>
    <w:rsid w:val="00DC646F"/>
    <w:rsid w:val="00E1564F"/>
    <w:rsid w:val="00E36893"/>
    <w:rsid w:val="00E37923"/>
    <w:rsid w:val="00ED4815"/>
    <w:rsid w:val="00EE72AF"/>
    <w:rsid w:val="00F15142"/>
    <w:rsid w:val="00F1655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A9C44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1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F7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DFA"/>
  </w:style>
  <w:style w:type="paragraph" w:styleId="Footer">
    <w:name w:val="footer"/>
    <w:basedOn w:val="Normal"/>
    <w:link w:val="FooterChar"/>
    <w:uiPriority w:val="99"/>
    <w:unhideWhenUsed/>
    <w:rsid w:val="00BF7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9.tmp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wmf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mp"/><Relationship Id="rId24" Type="http://schemas.openxmlformats.org/officeDocument/2006/relationships/image" Target="media/image13.wmf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5.bin"/><Relationship Id="rId28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10.tmp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png"/><Relationship Id="rId22" Type="http://schemas.openxmlformats.org/officeDocument/2006/relationships/image" Target="media/image12.wmf"/><Relationship Id="rId27" Type="http://schemas.openxmlformats.org/officeDocument/2006/relationships/image" Target="media/image15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Гордана Поповић</dc:creator>
  <cp:lastModifiedBy>Jagoda Djindjic</cp:lastModifiedBy>
  <cp:revision>2</cp:revision>
  <cp:lastPrinted>2019-08-05T14:57:00Z</cp:lastPrinted>
  <dcterms:created xsi:type="dcterms:W3CDTF">2024-07-28T15:42:00Z</dcterms:created>
  <dcterms:modified xsi:type="dcterms:W3CDTF">2024-07-28T15:42:00Z</dcterms:modified>
</cp:coreProperties>
</file>